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3"/>
        <w:gridCol w:w="4833"/>
      </w:tblGrid>
      <w:tr w:rsidR="0064191E" w:rsidRPr="0064191E" w:rsidTr="00D539C1">
        <w:trPr>
          <w:jc w:val="center"/>
        </w:trPr>
        <w:tc>
          <w:tcPr>
            <w:tcW w:w="4833" w:type="dxa"/>
            <w:vAlign w:val="center"/>
          </w:tcPr>
          <w:p w:rsidR="0064191E" w:rsidRPr="0064191E" w:rsidRDefault="0064191E" w:rsidP="0064191E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64191E">
              <w:rPr>
                <w:noProof/>
                <w:lang w:val="sr-Cyrl-RS" w:eastAsia="sr-Cyrl-RS"/>
              </w:rPr>
              <w:drawing>
                <wp:inline distT="0" distB="0" distL="0" distR="0" wp14:anchorId="383B5C1F" wp14:editId="5849E482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91E" w:rsidRPr="0064191E" w:rsidRDefault="0064191E" w:rsidP="0064191E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r w:rsidRPr="0064191E">
              <w:rPr>
                <w:b/>
                <w:lang w:val="sr-Cyrl-RS"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64191E" w:rsidRPr="0064191E" w:rsidRDefault="0064191E" w:rsidP="0064191E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64191E">
              <w:rPr>
                <w:lang w:val="sr-Cyrl-RS"/>
              </w:rPr>
              <w:t>Одељење за инспекцијске послове</w:t>
            </w:r>
          </w:p>
          <w:p w:rsidR="0064191E" w:rsidRPr="0064191E" w:rsidRDefault="0064191E" w:rsidP="0064191E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64191E">
              <w:rPr>
                <w:lang w:val="sr-Cyrl-RS"/>
              </w:rPr>
              <w:t>-Комунална инспекција-</w:t>
            </w:r>
          </w:p>
          <w:p w:rsidR="0064191E" w:rsidRPr="0064191E" w:rsidRDefault="0064191E" w:rsidP="0064191E">
            <w:pPr>
              <w:spacing w:after="0" w:line="240" w:lineRule="auto"/>
              <w:ind w:left="-86"/>
              <w:rPr>
                <w:lang w:val="sr-Cyrl-RS"/>
              </w:rPr>
            </w:pPr>
          </w:p>
        </w:tc>
        <w:tc>
          <w:tcPr>
            <w:tcW w:w="4833" w:type="dxa"/>
            <w:vAlign w:val="center"/>
          </w:tcPr>
          <w:p w:rsidR="0064191E" w:rsidRPr="0064191E" w:rsidRDefault="0064191E" w:rsidP="0064191E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r w:rsidRPr="0064191E">
              <w:rPr>
                <w:b/>
                <w:lang w:val="sr-Cyrl-RS"/>
              </w:rPr>
              <w:t>КОНТРОЛНА ЛИСТА БРОЈ 1.2</w:t>
            </w:r>
          </w:p>
          <w:p w:rsidR="0064191E" w:rsidRPr="0064191E" w:rsidRDefault="0064191E" w:rsidP="0064191E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</w:p>
          <w:p w:rsidR="0064191E" w:rsidRPr="0064191E" w:rsidRDefault="0064191E" w:rsidP="00F603EF">
            <w:pPr>
              <w:spacing w:after="0" w:line="240" w:lineRule="auto"/>
              <w:rPr>
                <w:b/>
                <w:lang w:val="sr-Cyrl-RS"/>
              </w:rPr>
            </w:pPr>
          </w:p>
          <w:p w:rsidR="0064191E" w:rsidRPr="0064191E" w:rsidRDefault="0064191E" w:rsidP="0064191E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r w:rsidRPr="0064191E">
              <w:rPr>
                <w:b/>
                <w:lang w:val="sr-Cyrl-RS"/>
              </w:rPr>
              <w:t>ИЗВОЂЕЊЕ  ЖИВОТИЊА ВАН МЕСТА ДРЖАЊА</w:t>
            </w:r>
          </w:p>
          <w:p w:rsidR="0064191E" w:rsidRPr="0064191E" w:rsidRDefault="0064191E" w:rsidP="0064191E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</w:p>
          <w:p w:rsidR="0064191E" w:rsidRPr="0064191E" w:rsidRDefault="0064191E" w:rsidP="0064191E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64191E">
              <w:rPr>
                <w:b/>
                <w:lang w:val="sr-Cyrl-RS"/>
              </w:rPr>
              <w:t>Правни основ:</w:t>
            </w:r>
          </w:p>
          <w:p w:rsidR="0064191E" w:rsidRPr="0064191E" w:rsidRDefault="0064191E" w:rsidP="0064191E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64191E">
              <w:rPr>
                <w:rFonts w:ascii="Arial" w:hAnsi="Arial" w:cs="Arial"/>
                <w:sz w:val="20"/>
                <w:szCs w:val="20"/>
                <w:lang w:val="sr-Cyrl-RS"/>
              </w:rPr>
              <w:t>Одлука о држању и заштити домаћих животиња („Службени гласник Општине Аранђеловац“, бро</w:t>
            </w:r>
            <w:r w:rsidR="00F603EF">
              <w:rPr>
                <w:rFonts w:ascii="Arial" w:hAnsi="Arial" w:cs="Arial"/>
                <w:sz w:val="20"/>
                <w:szCs w:val="20"/>
                <w:lang w:val="sr-Cyrl-RS"/>
              </w:rPr>
              <w:t xml:space="preserve">ј 27/2011, </w:t>
            </w:r>
            <w:r w:rsidR="00BE1590">
              <w:rPr>
                <w:rFonts w:ascii="Arial" w:hAnsi="Arial" w:cs="Arial"/>
                <w:sz w:val="20"/>
                <w:szCs w:val="20"/>
                <w:lang w:val="sr-Cyrl-RS"/>
              </w:rPr>
              <w:t xml:space="preserve">87/2017, </w:t>
            </w:r>
            <w:r w:rsidRPr="0064191E">
              <w:rPr>
                <w:rFonts w:ascii="Arial" w:hAnsi="Arial" w:cs="Arial"/>
                <w:sz w:val="20"/>
                <w:szCs w:val="20"/>
                <w:lang w:val="sr-Cyrl-RS"/>
              </w:rPr>
              <w:t>90/2017)</w:t>
            </w:r>
          </w:p>
        </w:tc>
      </w:tr>
    </w:tbl>
    <w:tbl>
      <w:tblPr>
        <w:tblStyle w:val="TableGrid"/>
        <w:tblW w:w="9707" w:type="dxa"/>
        <w:jc w:val="center"/>
        <w:tblInd w:w="0" w:type="dxa"/>
        <w:tblCellMar>
          <w:top w:w="37" w:type="dxa"/>
          <w:left w:w="102" w:type="dxa"/>
          <w:right w:w="3" w:type="dxa"/>
        </w:tblCellMar>
        <w:tblLook w:val="04A0" w:firstRow="1" w:lastRow="0" w:firstColumn="1" w:lastColumn="0" w:noHBand="0" w:noVBand="1"/>
      </w:tblPr>
      <w:tblGrid>
        <w:gridCol w:w="5234"/>
        <w:gridCol w:w="4473"/>
      </w:tblGrid>
      <w:tr w:rsidR="0064191E" w:rsidRPr="0064191E" w:rsidTr="006B0609">
        <w:trPr>
          <w:trHeight w:val="69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64191E" w:rsidP="006B0609">
            <w:pPr>
              <w:spacing w:after="0" w:line="259" w:lineRule="auto"/>
              <w:ind w:right="90"/>
              <w:jc w:val="center"/>
              <w:rPr>
                <w:b/>
                <w:lang w:val="sr-Cyrl-RS"/>
              </w:rPr>
            </w:pPr>
            <w:r w:rsidRPr="0064191E">
              <w:rPr>
                <w:b/>
                <w:lang w:val="sr-Cyrl-RS"/>
              </w:rPr>
              <w:t xml:space="preserve">   </w:t>
            </w:r>
            <w:bookmarkStart w:id="0" w:name="_Hlk513719005"/>
            <w:r w:rsidRPr="0064191E">
              <w:rPr>
                <w:b/>
                <w:lang w:val="sr-Cyrl-RS"/>
              </w:rPr>
              <w:t>ОПШТЕ ИНФОРМАЦИЈЕ О ИНСПЕКЦИЈСКОМ НАДЗОРУ</w:t>
            </w:r>
            <w:r w:rsidRPr="0064191E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64191E" w:rsidRPr="0064191E" w:rsidTr="006B0609">
        <w:trPr>
          <w:trHeight w:val="275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64191E">
              <w:rPr>
                <w:lang w:val="sr-Cyrl-RS"/>
              </w:rPr>
              <w:t xml:space="preserve">Део 1.  Опште информације </w:t>
            </w:r>
          </w:p>
        </w:tc>
      </w:tr>
      <w:tr w:rsidR="0064191E" w:rsidRPr="0064191E" w:rsidTr="006B0609">
        <w:trPr>
          <w:trHeight w:val="960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1.1 Општина Аранђеловац – Општинска управа </w:t>
            </w:r>
            <w:r w:rsidRPr="0064191E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64191E" w:rsidRPr="0064191E" w:rsidRDefault="0064191E" w:rsidP="006B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val="sr-Cyrl-RS"/>
              </w:rPr>
            </w:pPr>
            <w:r w:rsidRPr="0064191E">
              <w:rPr>
                <w:sz w:val="20"/>
                <w:lang w:val="sr-Cyrl-RS"/>
              </w:rPr>
              <w:t>1.2 Одељење за инспекцијске посл</w:t>
            </w:r>
            <w:r w:rsidR="00F603EF">
              <w:rPr>
                <w:sz w:val="20"/>
                <w:lang w:val="sr-Cyrl-RS"/>
              </w:rPr>
              <w:t>ове</w:t>
            </w:r>
            <w:r w:rsidRPr="0064191E">
              <w:rPr>
                <w:sz w:val="20"/>
                <w:lang w:val="sr-Cyrl-RS"/>
              </w:rPr>
              <w:t xml:space="preserve"> – комунална инспекција</w:t>
            </w:r>
            <w:r w:rsidRPr="0064191E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64191E" w:rsidRPr="0064191E" w:rsidRDefault="0064191E" w:rsidP="006B0609">
            <w:pPr>
              <w:spacing w:after="0" w:line="240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1.3 Инспектор: </w:t>
            </w:r>
          </w:p>
          <w:p w:rsidR="0064191E" w:rsidRPr="0064191E" w:rsidRDefault="0064191E" w:rsidP="006B0609">
            <w:pPr>
              <w:spacing w:after="0" w:line="259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1.4  Датум инспекцијског надзора: </w:t>
            </w:r>
          </w:p>
        </w:tc>
      </w:tr>
      <w:tr w:rsidR="0064191E" w:rsidRPr="0064191E" w:rsidTr="006B0609">
        <w:trPr>
          <w:trHeight w:val="1224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4" w:line="259" w:lineRule="auto"/>
              <w:ind w:left="2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1.5   Врста инспекцијског надзора </w:t>
            </w:r>
          </w:p>
          <w:p w:rsidR="0064191E" w:rsidRPr="00BE1590" w:rsidRDefault="0064191E" w:rsidP="006B0609">
            <w:pPr>
              <w:spacing w:after="0" w:line="259" w:lineRule="auto"/>
              <w:ind w:left="2"/>
            </w:pPr>
            <w:r w:rsidRPr="0064191E">
              <w:rPr>
                <w:lang w:val="sr-Cyrl-RS"/>
              </w:rPr>
              <w:t xml:space="preserve">        □ </w:t>
            </w:r>
            <w:r w:rsidRPr="0064191E">
              <w:rPr>
                <w:sz w:val="20"/>
                <w:lang w:val="sr-Cyrl-RS"/>
              </w:rPr>
              <w:t>Редовни</w:t>
            </w:r>
            <w:r w:rsidRPr="0064191E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  <w:r w:rsidR="00BE1590">
              <w:rPr>
                <w:rFonts w:ascii="Times New Roman" w:eastAsia="Times New Roman" w:hAnsi="Times New Roman" w:cs="Times New Roman"/>
                <w:sz w:val="23"/>
              </w:rPr>
              <w:t xml:space="preserve">          </w:t>
            </w:r>
            <w:r w:rsidR="00BE1590" w:rsidRPr="0064191E">
              <w:rPr>
                <w:lang w:val="sr-Cyrl-RS"/>
              </w:rPr>
              <w:t xml:space="preserve">□ </w:t>
            </w:r>
            <w:proofErr w:type="spellStart"/>
            <w:r w:rsidR="00BE1590">
              <w:rPr>
                <w:sz w:val="20"/>
                <w:lang w:val="sr-Cyrl-RS"/>
              </w:rPr>
              <w:t>Mешовити</w:t>
            </w:r>
            <w:proofErr w:type="spellEnd"/>
          </w:p>
          <w:p w:rsidR="0064191E" w:rsidRPr="0064191E" w:rsidRDefault="0064191E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        □ Ванредни </w:t>
            </w:r>
          </w:p>
          <w:p w:rsidR="0064191E" w:rsidRPr="0064191E" w:rsidRDefault="0064191E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        □ Контролни </w:t>
            </w:r>
          </w:p>
          <w:p w:rsidR="0064191E" w:rsidRPr="0064191E" w:rsidRDefault="0064191E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        □ Допунски  </w:t>
            </w:r>
          </w:p>
        </w:tc>
        <w:bookmarkStart w:id="1" w:name="_GoBack"/>
        <w:bookmarkEnd w:id="1"/>
      </w:tr>
      <w:tr w:rsidR="0064191E" w:rsidRPr="0064191E" w:rsidTr="006B0609">
        <w:trPr>
          <w:trHeight w:val="744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1.6   Инспекцијски надзор према облику: </w:t>
            </w:r>
          </w:p>
          <w:p w:rsidR="0064191E" w:rsidRPr="0064191E" w:rsidRDefault="0064191E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64191E">
              <w:rPr>
                <w:lang w:val="sr-Cyrl-RS"/>
              </w:rPr>
              <w:t xml:space="preserve">        □ </w:t>
            </w:r>
            <w:r w:rsidRPr="0064191E">
              <w:rPr>
                <w:sz w:val="20"/>
                <w:lang w:val="sr-Cyrl-RS"/>
              </w:rPr>
              <w:t>Теренски</w:t>
            </w:r>
            <w:r w:rsidRPr="0064191E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64191E" w:rsidRPr="0064191E" w:rsidRDefault="0064191E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        □ Канцеларијски  </w:t>
            </w:r>
          </w:p>
        </w:tc>
      </w:tr>
      <w:tr w:rsidR="0064191E" w:rsidRPr="0064191E" w:rsidTr="006B0609">
        <w:trPr>
          <w:trHeight w:val="73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1.7   Налог за инспекцијски надзор: </w:t>
            </w:r>
          </w:p>
          <w:p w:rsidR="0064191E" w:rsidRPr="0064191E" w:rsidRDefault="0064191E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        □ Да </w:t>
            </w:r>
          </w:p>
          <w:p w:rsidR="0064191E" w:rsidRPr="0064191E" w:rsidRDefault="0064191E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        □ Не  </w:t>
            </w:r>
          </w:p>
        </w:tc>
      </w:tr>
      <w:tr w:rsidR="0064191E" w:rsidRPr="0064191E" w:rsidTr="006B0609">
        <w:trPr>
          <w:trHeight w:val="727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64191E" w:rsidP="006B0609">
            <w:pPr>
              <w:spacing w:after="0" w:line="259" w:lineRule="auto"/>
              <w:ind w:right="91"/>
              <w:jc w:val="center"/>
              <w:rPr>
                <w:b/>
                <w:lang w:val="sr-Cyrl-RS"/>
              </w:rPr>
            </w:pPr>
            <w:r w:rsidRPr="0064191E">
              <w:rPr>
                <w:b/>
                <w:lang w:val="sr-Cyrl-RS"/>
              </w:rPr>
              <w:t xml:space="preserve">          ИНФОРМАЦИЈЕ О КОНТРОЛИСАНОМ СУБЈЕКТУ</w:t>
            </w:r>
            <w:r w:rsidRPr="0064191E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64191E" w:rsidRPr="0064191E" w:rsidTr="006B0609">
        <w:trPr>
          <w:trHeight w:val="271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64191E">
              <w:rPr>
                <w:lang w:val="sr-Cyrl-RS"/>
              </w:rPr>
              <w:t xml:space="preserve">Део 2.  Правно/физичко лице, предузетник </w:t>
            </w:r>
          </w:p>
        </w:tc>
      </w:tr>
      <w:tr w:rsidR="0064191E" w:rsidRPr="0064191E" w:rsidTr="006B0609">
        <w:trPr>
          <w:trHeight w:val="438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312906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</w:t>
            </w:r>
            <w:r w:rsidR="0064191E" w:rsidRPr="0064191E">
              <w:rPr>
                <w:sz w:val="20"/>
                <w:lang w:val="sr-Cyrl-RS"/>
              </w:rPr>
              <w:t xml:space="preserve">   Подаци о контролисаном субјекту </w:t>
            </w:r>
          </w:p>
        </w:tc>
      </w:tr>
      <w:tr w:rsidR="0064191E" w:rsidRPr="0064191E" w:rsidTr="006B0609">
        <w:trPr>
          <w:trHeight w:val="247"/>
          <w:jc w:val="center"/>
        </w:trPr>
        <w:tc>
          <w:tcPr>
            <w:tcW w:w="52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312906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2.1.1</w:t>
            </w:r>
            <w:r w:rsidR="0064191E" w:rsidRPr="0064191E">
              <w:rPr>
                <w:sz w:val="20"/>
                <w:lang w:val="sr-Cyrl-RS"/>
              </w:rPr>
              <w:t xml:space="preserve">   Назив/име и презиме субјекта: 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</w:t>
            </w:r>
          </w:p>
        </w:tc>
      </w:tr>
      <w:tr w:rsidR="0064191E" w:rsidRPr="0064191E" w:rsidTr="006B0609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312906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2.1.2</w:t>
            </w:r>
            <w:r w:rsidR="0064191E" w:rsidRPr="0064191E">
              <w:rPr>
                <w:sz w:val="20"/>
                <w:lang w:val="sr-Cyrl-RS"/>
              </w:rPr>
              <w:t xml:space="preserve">   Адреса (улица и број):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</w:t>
            </w:r>
          </w:p>
        </w:tc>
      </w:tr>
      <w:tr w:rsidR="0064191E" w:rsidRPr="0064191E" w:rsidTr="006B0609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312906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2.1.3</w:t>
            </w:r>
            <w:r w:rsidR="0064191E" w:rsidRPr="0064191E">
              <w:rPr>
                <w:sz w:val="20"/>
                <w:lang w:val="sr-Cyrl-RS"/>
              </w:rPr>
              <w:t xml:space="preserve">   Место: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</w:t>
            </w:r>
          </w:p>
        </w:tc>
      </w:tr>
      <w:tr w:rsidR="0064191E" w:rsidRPr="0064191E" w:rsidTr="006B0609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312906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2.1.4</w:t>
            </w:r>
            <w:r w:rsidR="0064191E" w:rsidRPr="0064191E">
              <w:rPr>
                <w:sz w:val="20"/>
                <w:lang w:val="sr-Cyrl-RS"/>
              </w:rPr>
              <w:t xml:space="preserve">   Град/Општина: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</w:t>
            </w:r>
          </w:p>
        </w:tc>
      </w:tr>
      <w:tr w:rsidR="0064191E" w:rsidRPr="0064191E" w:rsidTr="006B0609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312906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2.1.5</w:t>
            </w:r>
            <w:r w:rsidR="0064191E" w:rsidRPr="0064191E">
              <w:rPr>
                <w:sz w:val="20"/>
                <w:lang w:val="sr-Cyrl-RS"/>
              </w:rPr>
              <w:t xml:space="preserve">   Поштански број: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</w:t>
            </w:r>
          </w:p>
        </w:tc>
      </w:tr>
      <w:tr w:rsidR="0064191E" w:rsidRPr="0064191E" w:rsidTr="006B0609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312906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2.1.6</w:t>
            </w:r>
            <w:r w:rsidR="0064191E" w:rsidRPr="0064191E">
              <w:rPr>
                <w:sz w:val="20"/>
                <w:lang w:val="sr-Cyrl-RS"/>
              </w:rPr>
              <w:t xml:space="preserve">   Телефон/Факс: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</w:t>
            </w:r>
          </w:p>
        </w:tc>
      </w:tr>
      <w:tr w:rsidR="0064191E" w:rsidRPr="0064191E" w:rsidTr="006B0609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312906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2.1.7</w:t>
            </w:r>
            <w:r w:rsidR="0064191E" w:rsidRPr="0064191E">
              <w:rPr>
                <w:sz w:val="20"/>
                <w:lang w:val="sr-Cyrl-RS"/>
              </w:rPr>
              <w:t xml:space="preserve">   ПИБ:</w:t>
            </w:r>
            <w:r w:rsidR="0064191E" w:rsidRPr="0064191E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</w:t>
            </w:r>
          </w:p>
        </w:tc>
      </w:tr>
      <w:tr w:rsidR="0064191E" w:rsidRPr="0064191E" w:rsidTr="006B0609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312906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2.1.8  </w:t>
            </w:r>
            <w:r w:rsidR="0064191E" w:rsidRPr="0064191E">
              <w:rPr>
                <w:sz w:val="20"/>
                <w:lang w:val="sr-Cyrl-RS"/>
              </w:rPr>
              <w:t xml:space="preserve"> Матични број:</w:t>
            </w:r>
            <w:r w:rsidR="0064191E" w:rsidRPr="0064191E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</w:t>
            </w:r>
          </w:p>
        </w:tc>
      </w:tr>
      <w:tr w:rsidR="0064191E" w:rsidRPr="0064191E" w:rsidTr="006B0609">
        <w:trPr>
          <w:trHeight w:val="244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312906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2.1.9  </w:t>
            </w:r>
            <w:r w:rsidR="0064191E" w:rsidRPr="0064191E">
              <w:rPr>
                <w:sz w:val="20"/>
                <w:lang w:val="sr-Cyrl-RS"/>
              </w:rPr>
              <w:t xml:space="preserve"> Бр. личне карте (за физичко лице):</w:t>
            </w:r>
            <w:r w:rsidR="0064191E" w:rsidRPr="0064191E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</w:t>
            </w:r>
          </w:p>
        </w:tc>
      </w:tr>
      <w:tr w:rsidR="0064191E" w:rsidRPr="0064191E" w:rsidTr="006B0609">
        <w:trPr>
          <w:trHeight w:val="27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ind w:left="2"/>
              <w:rPr>
                <w:lang w:val="sr-Cyrl-RS"/>
              </w:rPr>
            </w:pPr>
            <w:r w:rsidRPr="0064191E">
              <w:rPr>
                <w:lang w:val="sr-Cyrl-RS"/>
              </w:rPr>
              <w:t xml:space="preserve">Део 3.   Локација </w:t>
            </w:r>
          </w:p>
        </w:tc>
      </w:tr>
      <w:tr w:rsidR="0064191E" w:rsidRPr="0064191E" w:rsidTr="006B0609">
        <w:trPr>
          <w:trHeight w:val="421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312906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3.1</w:t>
            </w:r>
            <w:r w:rsidR="0064191E" w:rsidRPr="0064191E">
              <w:rPr>
                <w:sz w:val="20"/>
                <w:lang w:val="sr-Cyrl-RS"/>
              </w:rPr>
              <w:t xml:space="preserve">   Локација где је вршен  инспекцијски надзор </w:t>
            </w:r>
          </w:p>
        </w:tc>
      </w:tr>
      <w:tr w:rsidR="0064191E" w:rsidRPr="0064191E" w:rsidTr="006B0609">
        <w:trPr>
          <w:trHeight w:val="242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312906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3.1.1</w:t>
            </w:r>
            <w:r w:rsidR="0064191E" w:rsidRPr="0064191E">
              <w:rPr>
                <w:sz w:val="20"/>
                <w:lang w:val="sr-Cyrl-RS"/>
              </w:rPr>
              <w:t xml:space="preserve">    Адреса (улица и број):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</w:t>
            </w:r>
          </w:p>
        </w:tc>
      </w:tr>
      <w:tr w:rsidR="0064191E" w:rsidRPr="0064191E" w:rsidTr="006B0609">
        <w:trPr>
          <w:trHeight w:val="247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91E" w:rsidRPr="0064191E" w:rsidRDefault="00312906" w:rsidP="006B0609">
            <w:pPr>
              <w:spacing w:after="0" w:line="259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>3.1.2</w:t>
            </w:r>
            <w:r w:rsidR="0064191E" w:rsidRPr="0064191E">
              <w:rPr>
                <w:sz w:val="20"/>
                <w:lang w:val="sr-Cyrl-RS"/>
              </w:rPr>
              <w:t xml:space="preserve">    Место: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E" w:rsidRPr="0064191E" w:rsidRDefault="0064191E" w:rsidP="006B0609">
            <w:pPr>
              <w:spacing w:after="0" w:line="259" w:lineRule="auto"/>
              <w:rPr>
                <w:lang w:val="sr-Cyrl-RS"/>
              </w:rPr>
            </w:pPr>
            <w:r w:rsidRPr="0064191E">
              <w:rPr>
                <w:sz w:val="20"/>
                <w:lang w:val="sr-Cyrl-RS"/>
              </w:rPr>
              <w:t xml:space="preserve"> </w:t>
            </w:r>
          </w:p>
        </w:tc>
      </w:tr>
      <w:bookmarkEnd w:id="0"/>
    </w:tbl>
    <w:p w:rsidR="0064191E" w:rsidRPr="0064191E" w:rsidRDefault="0064191E">
      <w:pPr>
        <w:rPr>
          <w:lang w:val="sr-Cyrl-RS"/>
        </w:rPr>
      </w:pPr>
      <w:r w:rsidRPr="0064191E">
        <w:rPr>
          <w:lang w:val="sr-Cyrl-RS"/>
        </w:rP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D26AE4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D26AE4" w:rsidRPr="0064191E" w:rsidRDefault="00D26AE4" w:rsidP="00F003CB">
            <w:pPr>
              <w:spacing w:line="24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b/>
                <w:sz w:val="20"/>
                <w:szCs w:val="20"/>
                <w:lang w:val="sr-Cyrl-RS"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D26AE4" w:rsidRPr="0064191E" w:rsidRDefault="00D26AE4" w:rsidP="00295E1F">
            <w:pPr>
              <w:spacing w:line="24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b/>
                <w:sz w:val="20"/>
                <w:szCs w:val="20"/>
                <w:lang w:val="sr-Cyrl-RS"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D26AE4" w:rsidRPr="0064191E" w:rsidRDefault="00D26AE4" w:rsidP="00295E1F">
            <w:pPr>
              <w:spacing w:line="240" w:lineRule="auto"/>
              <w:ind w:right="-288"/>
              <w:jc w:val="center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b/>
                <w:sz w:val="20"/>
                <w:szCs w:val="20"/>
                <w:lang w:val="sr-Cyrl-RS"/>
              </w:rPr>
              <w:t>Одговор и број бодова</w:t>
            </w:r>
            <w:r w:rsidR="00F245CB" w:rsidRPr="0064191E">
              <w:rPr>
                <w:b/>
                <w:sz w:val="20"/>
                <w:szCs w:val="20"/>
                <w:lang w:val="sr-Cyrl-RS"/>
              </w:rPr>
              <w:t xml:space="preserve"> опредељених/утврђених</w:t>
            </w:r>
          </w:p>
        </w:tc>
      </w:tr>
      <w:tr w:rsidR="00295E1F" w:rsidRPr="0064191E" w:rsidTr="0064191E">
        <w:trPr>
          <w:trHeight w:val="2546"/>
          <w:jc w:val="center"/>
        </w:trPr>
        <w:tc>
          <w:tcPr>
            <w:tcW w:w="9666" w:type="dxa"/>
            <w:gridSpan w:val="3"/>
            <w:vAlign w:val="center"/>
          </w:tcPr>
          <w:p w:rsidR="000A6918" w:rsidRPr="0064191E" w:rsidRDefault="000A6918" w:rsidP="000A6918">
            <w:pPr>
              <w:spacing w:after="0" w:line="240" w:lineRule="auto"/>
              <w:ind w:left="720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Кућни љубимац:</w:t>
            </w:r>
          </w:p>
          <w:p w:rsidR="00295E1F" w:rsidRPr="0064191E" w:rsidRDefault="00295E1F" w:rsidP="00295E1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пас</w:t>
            </w:r>
          </w:p>
          <w:p w:rsidR="00295E1F" w:rsidRPr="0064191E" w:rsidRDefault="00295E1F" w:rsidP="00295E1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опасан пас</w:t>
            </w:r>
          </w:p>
          <w:p w:rsidR="00295E1F" w:rsidRPr="0064191E" w:rsidRDefault="00295E1F" w:rsidP="00295E1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мачка</w:t>
            </w:r>
          </w:p>
          <w:p w:rsidR="00295E1F" w:rsidRPr="0064191E" w:rsidRDefault="00295E1F" w:rsidP="004B4726">
            <w:pPr>
              <w:spacing w:after="0" w:line="240" w:lineRule="auto"/>
              <w:ind w:left="72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295E1F" w:rsidRPr="0064191E" w:rsidRDefault="00295E1F" w:rsidP="00E62E93">
            <w:pPr>
              <w:spacing w:after="0" w:line="240" w:lineRule="auto"/>
              <w:ind w:left="72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95E1F" w:rsidRPr="0064191E" w:rsidTr="0064191E">
        <w:trPr>
          <w:trHeight w:val="2546"/>
          <w:jc w:val="center"/>
        </w:trPr>
        <w:tc>
          <w:tcPr>
            <w:tcW w:w="9666" w:type="dxa"/>
            <w:gridSpan w:val="3"/>
            <w:vAlign w:val="center"/>
          </w:tcPr>
          <w:p w:rsidR="00295E1F" w:rsidRPr="0064191E" w:rsidRDefault="00295E1F" w:rsidP="000A6918">
            <w:pPr>
              <w:spacing w:after="0" w:line="240" w:lineRule="auto"/>
              <w:ind w:left="72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Површина</w:t>
            </w:r>
            <w:r w:rsidR="000A6918" w:rsidRPr="0064191E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:</w:t>
            </w:r>
          </w:p>
          <w:p w:rsidR="000A6918" w:rsidRPr="0064191E" w:rsidRDefault="000A6918" w:rsidP="000A6918">
            <w:pPr>
              <w:spacing w:after="0" w:line="240" w:lineRule="auto"/>
              <w:ind w:left="72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  <w:p w:rsidR="00295E1F" w:rsidRPr="0064191E" w:rsidRDefault="00295E1F" w:rsidP="00295E1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јавна саобраћајна површина</w:t>
            </w:r>
          </w:p>
          <w:p w:rsidR="00295E1F" w:rsidRPr="0064191E" w:rsidRDefault="00295E1F" w:rsidP="00295E1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јавна зелена површина</w:t>
            </w:r>
          </w:p>
          <w:p w:rsidR="00295E1F" w:rsidRPr="0064191E" w:rsidRDefault="00295E1F" w:rsidP="00295E1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површина око објекта јавне намене</w:t>
            </w:r>
          </w:p>
          <w:p w:rsidR="00295E1F" w:rsidRPr="0064191E" w:rsidRDefault="00295E1F" w:rsidP="00295E1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неизграђено грађевинско земљиште</w:t>
            </w:r>
          </w:p>
          <w:p w:rsidR="00295E1F" w:rsidRPr="0064191E" w:rsidRDefault="00295E1F" w:rsidP="00295E1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зелене површине унутар и између блокова зграда</w:t>
            </w:r>
          </w:p>
          <w:p w:rsidR="00295E1F" w:rsidRPr="0064191E" w:rsidRDefault="00295E1F" w:rsidP="00295E1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саобраћајне и зелене површине између зграда</w:t>
            </w:r>
          </w:p>
          <w:p w:rsidR="00295E1F" w:rsidRPr="0064191E" w:rsidRDefault="00295E1F" w:rsidP="00295E1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површине унутар отворених тржних центара</w:t>
            </w:r>
          </w:p>
          <w:p w:rsidR="00295E1F" w:rsidRPr="0064191E" w:rsidRDefault="00295E1F" w:rsidP="004B4726">
            <w:pPr>
              <w:spacing w:after="0" w:line="240" w:lineRule="auto"/>
              <w:ind w:left="72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295E1F" w:rsidRPr="0064191E" w:rsidRDefault="00295E1F" w:rsidP="004B4726">
            <w:pPr>
              <w:spacing w:after="0" w:line="240" w:lineRule="auto"/>
              <w:ind w:left="72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CB4BB8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CB4BB8" w:rsidRPr="0064191E" w:rsidRDefault="00295E1F" w:rsidP="00295E1F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064" w:type="dxa"/>
            <w:vAlign w:val="center"/>
          </w:tcPr>
          <w:p w:rsidR="00CB4BB8" w:rsidRPr="0064191E" w:rsidRDefault="002A57BE" w:rsidP="002A57B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K</w:t>
            </w:r>
            <w:r w:rsidR="00CB4BB8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ућни љубимац је вакцинисан против беснила</w:t>
            </w:r>
          </w:p>
        </w:tc>
        <w:tc>
          <w:tcPr>
            <w:tcW w:w="2954" w:type="dxa"/>
          </w:tcPr>
          <w:p w:rsidR="00295E1F" w:rsidRPr="0064191E" w:rsidRDefault="008237AA" w:rsidP="00295E1F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6985" r="11430" b="13335"/>
                      <wp:wrapNone/>
                      <wp:docPr id="33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34858A" id="Rectangle 195" o:spid="_x0000_s1026" style="position:absolute;margin-left:21.15pt;margin-top:3.35pt;width:16.7pt;height:10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rl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Boa5SICAAA+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да-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10/</w:t>
            </w:r>
          </w:p>
          <w:p w:rsidR="00CB4BB8" w:rsidRPr="0064191E" w:rsidRDefault="008237AA" w:rsidP="00295E1F">
            <w:pPr>
              <w:spacing w:line="240" w:lineRule="auto"/>
              <w:ind w:right="-28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6985" r="11430" b="11430"/>
                      <wp:wrapNone/>
                      <wp:docPr id="32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054E78" id="Rectangle 196" o:spid="_x0000_s1026" style="position:absolute;margin-left:21.15pt;margin-top:4.4pt;width:16.7pt;height:9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LuIwIAAD4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Ivhku4jAgAAPgQAAA4AAAAAAAAAAAAAAAAALgIAAGRycy9lMm9Eb2MueG1s&#10;UEsBAi0AFAAGAAgAAAAhANjq0FbcAAAABgEAAA8AAAAAAAAAAAAAAAAAfQQAAGRycy9kb3ducmV2&#10;LnhtbFBLBQYAAAAABAAEAPMAAACGBQAAAAA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не-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0/</w:t>
            </w:r>
          </w:p>
        </w:tc>
      </w:tr>
      <w:tr w:rsidR="00CB4BB8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CB4BB8" w:rsidRPr="0064191E" w:rsidRDefault="00295E1F" w:rsidP="00295E1F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064" w:type="dxa"/>
            <w:vAlign w:val="center"/>
          </w:tcPr>
          <w:p w:rsidR="00CB4BB8" w:rsidRPr="0064191E" w:rsidRDefault="002A57BE" w:rsidP="002A57B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</w:t>
            </w:r>
            <w:r w:rsidR="00CB4BB8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ас је трајно обележен у складу са законом којим се уређује ветеринарство</w:t>
            </w:r>
            <w:r w:rsidR="004B4726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54" w:type="dxa"/>
          </w:tcPr>
          <w:p w:rsidR="00295E1F" w:rsidRPr="0064191E" w:rsidRDefault="008237AA" w:rsidP="00295E1F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6350" r="11430" b="13970"/>
                      <wp:wrapNone/>
                      <wp:docPr id="31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9A3931" id="Rectangle 197" o:spid="_x0000_s1026" style="position:absolute;margin-left:21.15pt;margin-top:3.35pt;width:16.7pt;height:10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Fj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IwVBYyICAAA+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да-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10/</w:t>
            </w:r>
          </w:p>
          <w:p w:rsidR="00CB4BB8" w:rsidRPr="0064191E" w:rsidRDefault="008237AA" w:rsidP="00295E1F">
            <w:pPr>
              <w:spacing w:line="240" w:lineRule="auto"/>
              <w:ind w:right="-28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6350" r="11430" b="12065"/>
                      <wp:wrapNone/>
                      <wp:docPr id="30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9FD067" id="Rectangle 198" o:spid="_x0000_s1026" style="position:absolute;margin-left:21.15pt;margin-top:4.4pt;width:16.7pt;height:9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enIg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wMN3pyICAAA+BAAADgAAAAAAAAAAAAAAAAAuAgAAZHJzL2Uyb0RvYy54bWxQ&#10;SwECLQAUAAYACAAAACEA2OrQVtwAAAAGAQAADwAAAAAAAAAAAAAAAAB8BAAAZHJzL2Rvd25yZXYu&#10;eG1sUEsFBgAAAAAEAAQA8wAAAIU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не-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0/</w:t>
            </w:r>
          </w:p>
        </w:tc>
      </w:tr>
      <w:tr w:rsidR="00CB4BB8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CB4BB8" w:rsidRPr="0064191E" w:rsidRDefault="00295E1F" w:rsidP="00295E1F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064" w:type="dxa"/>
            <w:vAlign w:val="center"/>
          </w:tcPr>
          <w:p w:rsidR="00CB4BB8" w:rsidRPr="0064191E" w:rsidRDefault="002A57BE" w:rsidP="002A57B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Д</w:t>
            </w:r>
            <w:r w:rsidR="004665AD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ржалац/лице које изводи пса, </w:t>
            </w:r>
            <w:r w:rsidR="00CB4BB8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пса на јавну површину извео</w:t>
            </w:r>
            <w:r w:rsidR="004665AD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je</w:t>
            </w:r>
            <w:r w:rsidR="004B4726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на повоцу. Поводац није дужи од два метра.</w:t>
            </w:r>
          </w:p>
        </w:tc>
        <w:tc>
          <w:tcPr>
            <w:tcW w:w="2954" w:type="dxa"/>
          </w:tcPr>
          <w:p w:rsidR="00295E1F" w:rsidRPr="0064191E" w:rsidRDefault="008237AA" w:rsidP="00295E1F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5080" r="11430" b="5715"/>
                      <wp:wrapNone/>
                      <wp:docPr id="2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4AC909" id="Rectangle 199" o:spid="_x0000_s1026" style="position:absolute;margin-left:21.15pt;margin-top:3.35pt;width:16.7pt;height:1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a1EBPyICAAA+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да-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10/</w:t>
            </w:r>
          </w:p>
          <w:p w:rsidR="00CB4BB8" w:rsidRPr="0064191E" w:rsidRDefault="008237AA" w:rsidP="00295E1F">
            <w:pPr>
              <w:spacing w:line="240" w:lineRule="auto"/>
              <w:ind w:right="-28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5080" r="11430" b="13335"/>
                      <wp:wrapNone/>
                      <wp:docPr id="28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247A8A" id="Rectangle 200" o:spid="_x0000_s1026" style="position:absolute;margin-left:21.15pt;margin-top:4.4pt;width:16.7pt;height:9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HPIQ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Lw1HPIQIAAD4EAAAOAAAAAAAAAAAAAAAAAC4CAABkcnMvZTJvRG9jLnhtbFBL&#10;AQItABQABgAIAAAAIQDY6tBW3AAAAAYBAAAPAAAAAAAAAAAAAAAAAHsEAABkcnMvZG93bnJldi54&#10;bWxQSwUGAAAAAAQABADzAAAAhAUAAAAA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не-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0/</w:t>
            </w:r>
          </w:p>
        </w:tc>
      </w:tr>
      <w:tr w:rsidR="00CB4BB8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CB4BB8" w:rsidRPr="0064191E" w:rsidRDefault="009C0219" w:rsidP="00295E1F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4</w:t>
            </w:r>
            <w:r w:rsidR="00295E1F" w:rsidRPr="0064191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064" w:type="dxa"/>
            <w:vAlign w:val="center"/>
          </w:tcPr>
          <w:p w:rsidR="00CB4BB8" w:rsidRPr="0064191E" w:rsidRDefault="002A57BE" w:rsidP="004B47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</w:t>
            </w:r>
            <w:r w:rsidR="00CB4BB8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ржалац/лице које изводи пса, пса је пустио са поводника на јавној зеленој површини </w:t>
            </w:r>
            <w:r w:rsidR="004B4726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под контролом држаоца</w:t>
            </w:r>
            <w:r w:rsidR="007A4243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54" w:type="dxa"/>
          </w:tcPr>
          <w:p w:rsidR="00295E1F" w:rsidRPr="0064191E" w:rsidRDefault="008237AA" w:rsidP="00295E1F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13335" r="11430" b="6985"/>
                      <wp:wrapNone/>
                      <wp:docPr id="27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D4B568" id="Rectangle 203" o:spid="_x0000_s1026" style="position:absolute;margin-left:21.15pt;margin-top:3.35pt;width:16.7pt;height:10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EM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R1+xDCICAAA+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да-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10/</w:t>
            </w:r>
          </w:p>
          <w:p w:rsidR="00CB4BB8" w:rsidRPr="0064191E" w:rsidRDefault="008237AA" w:rsidP="00295E1F">
            <w:pPr>
              <w:spacing w:line="240" w:lineRule="auto"/>
              <w:ind w:right="-28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13335" r="11430" b="5080"/>
                      <wp:wrapNone/>
                      <wp:docPr id="26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F85838" id="Rectangle 204" o:spid="_x0000_s1026" style="position:absolute;margin-left:21.15pt;margin-top:4.4pt;width:16.7pt;height:9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NCIgIAAD4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dLBTQiICAAA+BAAADgAAAAAAAAAAAAAAAAAuAgAAZHJzL2Uyb0RvYy54bWxQ&#10;SwECLQAUAAYACAAAACEA2OrQVtwAAAAGAQAADwAAAAAAAAAAAAAAAAB8BAAAZHJzL2Rvd25yZXYu&#10;eG1sUEsFBgAAAAAEAAQA8wAAAIU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не-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0/</w:t>
            </w:r>
          </w:p>
        </w:tc>
      </w:tr>
      <w:tr w:rsidR="00CB4BB8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CB4BB8" w:rsidRPr="0064191E" w:rsidRDefault="009C0219" w:rsidP="00295E1F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5</w:t>
            </w:r>
            <w:r w:rsidR="00295E1F" w:rsidRPr="0064191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064" w:type="dxa"/>
            <w:vAlign w:val="center"/>
          </w:tcPr>
          <w:p w:rsidR="00CB4BB8" w:rsidRPr="0064191E" w:rsidRDefault="004B4726" w:rsidP="002A57B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Пси се изводе н</w:t>
            </w:r>
            <w:r w:rsidR="007A4E15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</w:t>
            </w: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јавне зелене површине одређене </w:t>
            </w:r>
            <w:r w:rsidR="007A4E15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актом Одељења, на предлог ЈКП „Зеленило“.</w:t>
            </w:r>
          </w:p>
        </w:tc>
        <w:tc>
          <w:tcPr>
            <w:tcW w:w="2954" w:type="dxa"/>
          </w:tcPr>
          <w:p w:rsidR="00295E1F" w:rsidRPr="0064191E" w:rsidRDefault="008237AA" w:rsidP="00295E1F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12065" r="11430" b="8255"/>
                      <wp:wrapNone/>
                      <wp:docPr id="2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809E41" id="Rectangle 205" o:spid="_x0000_s1026" style="position:absolute;margin-left:21.15pt;margin-top:3.35pt;width:16.7pt;height:1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DPHwIAAD4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3FSAzx8CAAA+BAAADgAAAAAAAAAAAAAAAAAuAgAAZHJzL2Uyb0RvYy54bWxQSwEC&#10;LQAUAAYACAAAACEAzZDBjdwAAAAGAQAADwAAAAAAAAAAAAAAAAB5BAAAZHJzL2Rvd25yZXYueG1s&#10;UEsFBgAAAAAEAAQA8wAAAII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да-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10/</w:t>
            </w:r>
          </w:p>
          <w:p w:rsidR="00CB4BB8" w:rsidRPr="0064191E" w:rsidRDefault="008237AA" w:rsidP="00295E1F">
            <w:pPr>
              <w:spacing w:line="240" w:lineRule="auto"/>
              <w:ind w:right="-28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12700" r="11430" b="5715"/>
                      <wp:wrapNone/>
                      <wp:docPr id="24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190F49" id="Rectangle 206" o:spid="_x0000_s1026" style="position:absolute;margin-left:21.15pt;margin-top:4.4pt;width:16.7pt;height:9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jEIgIAAD4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B68IxCICAAA+BAAADgAAAAAAAAAAAAAAAAAuAgAAZHJzL2Uyb0RvYy54bWxQ&#10;SwECLQAUAAYACAAAACEA2OrQVtwAAAAGAQAADwAAAAAAAAAAAAAAAAB8BAAAZHJzL2Rvd25yZXYu&#10;eG1sUEsFBgAAAAAEAAQA8wAAAIU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не-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0/</w:t>
            </w:r>
          </w:p>
        </w:tc>
      </w:tr>
      <w:tr w:rsidR="00CB4BB8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CB4BB8" w:rsidRPr="0064191E" w:rsidRDefault="009C0219" w:rsidP="00295E1F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6</w:t>
            </w:r>
            <w:r w:rsidR="00295E1F" w:rsidRPr="0064191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064" w:type="dxa"/>
            <w:vAlign w:val="center"/>
          </w:tcPr>
          <w:p w:rsidR="00CB4BB8" w:rsidRPr="0064191E" w:rsidRDefault="002A57BE" w:rsidP="002A57B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</w:t>
            </w:r>
            <w:r w:rsidR="00CB4BB8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ржалац/лице које је извело животињу је очистило</w:t>
            </w:r>
            <w:r w:rsidR="007A4E15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и опрало, по потреби и дезинфиковало</w:t>
            </w:r>
            <w:r w:rsidR="00CB4BB8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јавну површину коју је животиња испрљала</w:t>
            </w:r>
            <w:r w:rsidR="007A4E15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54" w:type="dxa"/>
          </w:tcPr>
          <w:p w:rsidR="00295E1F" w:rsidRPr="0064191E" w:rsidRDefault="008237AA" w:rsidP="00295E1F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11430" r="11430" b="8890"/>
                      <wp:wrapNone/>
                      <wp:docPr id="23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0B272D" id="Rectangle 207" o:spid="_x0000_s1026" style="position:absolute;margin-left:21.15pt;margin-top:3.35pt;width:16.7pt;height:1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bb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4Gd22yICAAA+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да-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10/</w:t>
            </w:r>
          </w:p>
          <w:p w:rsidR="00CB4BB8" w:rsidRPr="0064191E" w:rsidRDefault="008237AA" w:rsidP="00295E1F">
            <w:pPr>
              <w:spacing w:line="240" w:lineRule="auto"/>
              <w:ind w:right="-28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11430" r="11430" b="6985"/>
                      <wp:wrapNone/>
                      <wp:docPr id="22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5E9702" id="Rectangle 208" o:spid="_x0000_s1026" style="position:absolute;margin-left:21.15pt;margin-top:4.4pt;width:16.7pt;height: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AfIg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A6FAHyICAAA+BAAADgAAAAAAAAAAAAAAAAAuAgAAZHJzL2Uyb0RvYy54bWxQ&#10;SwECLQAUAAYACAAAACEA2OrQVtwAAAAGAQAADwAAAAAAAAAAAAAAAAB8BAAAZHJzL2Rvd25yZXYu&#10;eG1sUEsFBgAAAAAEAAQA8wAAAIU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не-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0/</w:t>
            </w:r>
          </w:p>
        </w:tc>
      </w:tr>
      <w:tr w:rsidR="00CB4BB8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CB4BB8" w:rsidRPr="0064191E" w:rsidRDefault="009C0219" w:rsidP="00295E1F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7</w:t>
            </w:r>
            <w:r w:rsidR="00295E1F" w:rsidRPr="0064191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064" w:type="dxa"/>
            <w:vAlign w:val="center"/>
          </w:tcPr>
          <w:p w:rsidR="00295E1F" w:rsidRPr="0064191E" w:rsidRDefault="002A57BE" w:rsidP="002A57B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</w:t>
            </w:r>
            <w:r w:rsidR="00CB4BB8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ржалац/лице које је извело животињу поштује забране у складу са одредбама одлуке </w:t>
            </w:r>
          </w:p>
          <w:p w:rsidR="00295E1F" w:rsidRPr="0064191E" w:rsidRDefault="00295E1F" w:rsidP="002A57B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CB4BB8" w:rsidRPr="0064191E" w:rsidRDefault="00CB4BB8" w:rsidP="002A57B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(уколико је одговор ''не'', изабрати забрану која је прекршена)</w:t>
            </w:r>
          </w:p>
        </w:tc>
        <w:tc>
          <w:tcPr>
            <w:tcW w:w="2954" w:type="dxa"/>
          </w:tcPr>
          <w:p w:rsidR="00295E1F" w:rsidRPr="0064191E" w:rsidRDefault="008237AA" w:rsidP="00295E1F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10160" r="11430" b="10160"/>
                      <wp:wrapNone/>
                      <wp:docPr id="21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2EAE0F" id="Rectangle 209" o:spid="_x0000_s1026" style="position:absolute;margin-left:21.15pt;margin-top:3.35pt;width:16.7pt;height:1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OSIQIAAD4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rRZOSIQIAAD4EAAAOAAAAAAAAAAAAAAAAAC4CAABkcnMvZTJvRG9jLnhtbFBL&#10;AQItABQABgAIAAAAIQDNkMGN3AAAAAYBAAAPAAAAAAAAAAAAAAAAAHsEAABkcnMvZG93bnJldi54&#10;bWxQSwUGAAAAAAQABADzAAAAhAUAAAAA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да-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10/</w:t>
            </w:r>
          </w:p>
          <w:p w:rsidR="00CB4BB8" w:rsidRPr="0064191E" w:rsidRDefault="008237AA" w:rsidP="00295E1F">
            <w:pPr>
              <w:spacing w:line="240" w:lineRule="auto"/>
              <w:ind w:right="-28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10160" r="11430" b="8255"/>
                      <wp:wrapNone/>
                      <wp:docPr id="2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F88BBC" id="Rectangle 210" o:spid="_x0000_s1026" style="position:absolute;margin-left:21.15pt;margin-top:4.4pt;width:16.7pt;height:9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OMeZ/cgAgAAPgQAAA4AAAAAAAAAAAAAAAAALgIAAGRycy9lMm9Eb2MueG1sUEsB&#10;Ai0AFAAGAAgAAAAhANjq0FbcAAAABgEAAA8AAAAAAAAAAAAAAAAAegQAAGRycy9kb3ducmV2Lnht&#10;bFBLBQYAAAAABAAEAPMAAACDBQAAAAA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не-          -бр. бодова-</w:t>
            </w:r>
            <w:r w:rsidR="00F245CB" w:rsidRPr="0064191E">
              <w:rPr>
                <w:sz w:val="20"/>
                <w:szCs w:val="20"/>
                <w:lang w:val="sr-Cyrl-RS"/>
              </w:rPr>
              <w:t>0/</w:t>
            </w:r>
          </w:p>
        </w:tc>
      </w:tr>
      <w:tr w:rsidR="008E5408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8E5408" w:rsidRPr="0064191E" w:rsidRDefault="00295E1F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а)</w:t>
            </w:r>
          </w:p>
        </w:tc>
        <w:tc>
          <w:tcPr>
            <w:tcW w:w="6064" w:type="dxa"/>
            <w:vAlign w:val="center"/>
          </w:tcPr>
          <w:p w:rsidR="008E5408" w:rsidRPr="0064191E" w:rsidRDefault="007A4E15" w:rsidP="000A69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појило је животиње на јавним чесмама и бунарима намењеним за водоснабдевање грађана </w:t>
            </w:r>
          </w:p>
        </w:tc>
        <w:tc>
          <w:tcPr>
            <w:tcW w:w="2954" w:type="dxa"/>
          </w:tcPr>
          <w:p w:rsidR="00295E1F" w:rsidRPr="0064191E" w:rsidRDefault="008237AA" w:rsidP="00295E1F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8255" r="11430" b="12065"/>
                      <wp:wrapNone/>
                      <wp:docPr id="19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00242E" id="Rectangle 211" o:spid="_x0000_s1026" style="position:absolute;margin-left:21.15pt;margin-top:3.35pt;width:16.7pt;height:10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9HxIQIAAD4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+99HxIQIAAD4EAAAOAAAAAAAAAAAAAAAAAC4CAABkcnMvZTJvRG9jLnhtbFBL&#10;AQItABQABgAIAAAAIQDNkMGN3AAAAAYBAAAPAAAAAAAAAAAAAAAAAHsEAABkcnMvZG93bnJldi54&#10;bWxQSwUGAAAAAAQABADzAAAAhAUAAAAA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 xml:space="preserve">да-          </w:t>
            </w:r>
          </w:p>
          <w:p w:rsidR="008E5408" w:rsidRPr="0064191E" w:rsidRDefault="008237AA" w:rsidP="00295E1F">
            <w:pPr>
              <w:spacing w:line="240" w:lineRule="auto"/>
              <w:ind w:right="-28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8255" r="11430" b="10160"/>
                      <wp:wrapNone/>
                      <wp:docPr id="18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18ABDE" id="Rectangle 212" o:spid="_x0000_s1026" style="position:absolute;margin-left:21.15pt;margin-top:4.4pt;width:16.7pt;height: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n6IQIAAD4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lDFn6IQIAAD4EAAAOAAAAAAAAAAAAAAAAAC4CAABkcnMvZTJvRG9jLnhtbFBL&#10;AQItABQABgAIAAAAIQDY6tBW3AAAAAYBAAAPAAAAAAAAAAAAAAAAAHsEAABkcnMvZG93bnJldi54&#10;bWxQSwUGAAAAAAQABADzAAAAhAUAAAAA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 xml:space="preserve">не-          </w:t>
            </w:r>
          </w:p>
        </w:tc>
      </w:tr>
      <w:tr w:rsidR="008E5408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8E5408" w:rsidRPr="0064191E" w:rsidRDefault="00244514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б</w:t>
            </w:r>
            <w:r w:rsidR="00295E1F" w:rsidRPr="0064191E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064" w:type="dxa"/>
            <w:vAlign w:val="center"/>
          </w:tcPr>
          <w:p w:rsidR="008E5408" w:rsidRPr="0064191E" w:rsidRDefault="008E5408" w:rsidP="000A69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користило је јавну површину за шишање и четкање пса</w:t>
            </w:r>
          </w:p>
        </w:tc>
        <w:tc>
          <w:tcPr>
            <w:tcW w:w="2954" w:type="dxa"/>
          </w:tcPr>
          <w:p w:rsidR="00295E1F" w:rsidRPr="0064191E" w:rsidRDefault="008237AA" w:rsidP="00295E1F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6985" r="11430" b="13335"/>
                      <wp:wrapNone/>
                      <wp:docPr id="17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C7C2F0" id="Rectangle 219" o:spid="_x0000_s1026" style="position:absolute;margin-left:21.15pt;margin-top:3.35pt;width:16.7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2z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bltsyICAAA+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 xml:space="preserve">да-          </w:t>
            </w:r>
          </w:p>
          <w:p w:rsidR="008E5408" w:rsidRPr="0064191E" w:rsidRDefault="008237AA" w:rsidP="00295E1F">
            <w:pPr>
              <w:spacing w:line="240" w:lineRule="auto"/>
              <w:ind w:right="-28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6985" r="11430" b="11430"/>
                      <wp:wrapNone/>
                      <wp:docPr id="16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4C440A" id="Rectangle 220" o:spid="_x0000_s1026" style="position:absolute;margin-left:21.15pt;margin-top:4.4pt;width:16.7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e4tOBIQIAAD4EAAAOAAAAAAAAAAAAAAAAAC4CAABkcnMvZTJvRG9jLnhtbFBL&#10;AQItABQABgAIAAAAIQDY6tBW3AAAAAYBAAAPAAAAAAAAAAAAAAAAAHsEAABkcnMvZG93bnJldi54&#10;bWxQSwUGAAAAAAQABADzAAAAhAUAAAAA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 xml:space="preserve">не-          </w:t>
            </w:r>
          </w:p>
        </w:tc>
      </w:tr>
      <w:tr w:rsidR="008E5408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8E5408" w:rsidRPr="0064191E" w:rsidRDefault="00244514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в</w:t>
            </w:r>
            <w:r w:rsidR="00295E1F" w:rsidRPr="0064191E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064" w:type="dxa"/>
            <w:vAlign w:val="center"/>
          </w:tcPr>
          <w:p w:rsidR="008E5408" w:rsidRPr="0064191E" w:rsidRDefault="008E5408" w:rsidP="007A4E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увело је животињу у </w:t>
            </w:r>
            <w:r w:rsidR="007A4E15" w:rsidRPr="0064191E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службене просторије</w:t>
            </w:r>
          </w:p>
        </w:tc>
        <w:tc>
          <w:tcPr>
            <w:tcW w:w="2954" w:type="dxa"/>
          </w:tcPr>
          <w:p w:rsidR="00295E1F" w:rsidRPr="0064191E" w:rsidRDefault="008237AA" w:rsidP="00295E1F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5715" r="11430" b="5080"/>
                      <wp:wrapNone/>
                      <wp:docPr id="15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8C2164" id="Rectangle 221" o:spid="_x0000_s1026" style="position:absolute;margin-left:21.15pt;margin-top:3.35pt;width:16.7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AMIQIAAD4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2BgAMIQIAAD4EAAAOAAAAAAAAAAAAAAAAAC4CAABkcnMvZTJvRG9jLnhtbFBL&#10;AQItABQABgAIAAAAIQDNkMGN3AAAAAYBAAAPAAAAAAAAAAAAAAAAAHsEAABkcnMvZG93bnJldi54&#10;bWxQSwUGAAAAAAQABADzAAAAhAUAAAAA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 xml:space="preserve">да-          </w:t>
            </w:r>
          </w:p>
          <w:p w:rsidR="008E5408" w:rsidRPr="0064191E" w:rsidRDefault="008237AA" w:rsidP="00295E1F">
            <w:pPr>
              <w:spacing w:line="240" w:lineRule="auto"/>
              <w:ind w:right="-28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5715" r="11430" b="12700"/>
                      <wp:wrapNone/>
                      <wp:docPr id="14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DCE766" id="Rectangle 222" o:spid="_x0000_s1026" style="position:absolute;margin-left:21.15pt;margin-top:4.4pt;width:16.7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gHIQIAAD4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t/YgHIQIAAD4EAAAOAAAAAAAAAAAAAAAAAC4CAABkcnMvZTJvRG9jLnhtbFBL&#10;AQItABQABgAIAAAAIQDY6tBW3AAAAAYBAAAPAAAAAAAAAAAAAAAAAHsEAABkcnMvZG93bnJldi54&#10;bWxQSwUGAAAAAAQABADzAAAAhAUAAAAA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 xml:space="preserve">не-          </w:t>
            </w:r>
          </w:p>
        </w:tc>
      </w:tr>
      <w:tr w:rsidR="008E5408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8E5408" w:rsidRPr="0064191E" w:rsidRDefault="00244514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lastRenderedPageBreak/>
              <w:t>г</w:t>
            </w:r>
            <w:r w:rsidR="00295E1F" w:rsidRPr="0064191E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064" w:type="dxa"/>
            <w:vAlign w:val="center"/>
          </w:tcPr>
          <w:p w:rsidR="008E5408" w:rsidRPr="0064191E" w:rsidRDefault="008E5408" w:rsidP="007A4E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увело је животињу у </w:t>
            </w:r>
            <w:r w:rsidR="007A4E15" w:rsidRPr="0064191E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средства јавниг саобраћаја</w:t>
            </w:r>
          </w:p>
        </w:tc>
        <w:tc>
          <w:tcPr>
            <w:tcW w:w="2954" w:type="dxa"/>
          </w:tcPr>
          <w:p w:rsidR="00295E1F" w:rsidRPr="0064191E" w:rsidRDefault="008237AA" w:rsidP="00295E1F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10795" r="11430" b="9525"/>
                      <wp:wrapNone/>
                      <wp:docPr id="13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B7EFC5" id="Rectangle 223" o:spid="_x0000_s1026" style="position:absolute;margin-left:21.15pt;margin-top:3.35pt;width:16.7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KNfYYIQIAAD4EAAAOAAAAAAAAAAAAAAAAAC4CAABkcnMvZTJvRG9jLnhtbFBL&#10;AQItABQABgAIAAAAIQDNkMGN3AAAAAYBAAAPAAAAAAAAAAAAAAAAAHsEAABkcnMvZG93bnJldi54&#10;bWxQSwUGAAAAAAQABADzAAAAhAUAAAAA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 xml:space="preserve">да-          </w:t>
            </w:r>
          </w:p>
          <w:p w:rsidR="008E5408" w:rsidRPr="0064191E" w:rsidRDefault="008237AA" w:rsidP="00295E1F">
            <w:pPr>
              <w:spacing w:line="240" w:lineRule="auto"/>
              <w:ind w:right="-28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10795" r="11430" b="7620"/>
                      <wp:wrapNone/>
                      <wp:docPr id="12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8B575B" id="Rectangle 224" o:spid="_x0000_s1026" style="position:absolute;margin-left:21.15pt;margin-top:4.4pt;width:16.7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RWIQIAAD4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52hRWIQIAAD4EAAAOAAAAAAAAAAAAAAAAAC4CAABkcnMvZTJvRG9jLnhtbFBL&#10;AQItABQABgAIAAAAIQDY6tBW3AAAAAYBAAAPAAAAAAAAAAAAAAAAAHsEAABkcnMvZG93bnJldi54&#10;bWxQSwUGAAAAAAQABADzAAAAhAUAAAAA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 xml:space="preserve">не-          </w:t>
            </w:r>
          </w:p>
        </w:tc>
      </w:tr>
      <w:tr w:rsidR="008E5408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8E5408" w:rsidRPr="0064191E" w:rsidRDefault="00244514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д</w:t>
            </w:r>
            <w:r w:rsidR="00295E1F" w:rsidRPr="0064191E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064" w:type="dxa"/>
            <w:vAlign w:val="center"/>
          </w:tcPr>
          <w:p w:rsidR="008E5408" w:rsidRPr="0064191E" w:rsidRDefault="00244514" w:rsidP="007A4E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увело је животињу на</w:t>
            </w:r>
            <w:r w:rsidR="008E5408" w:rsidRPr="0064191E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A4E15" w:rsidRPr="0064191E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дечја јавна игралишта</w:t>
            </w:r>
          </w:p>
        </w:tc>
        <w:tc>
          <w:tcPr>
            <w:tcW w:w="2954" w:type="dxa"/>
          </w:tcPr>
          <w:p w:rsidR="00295E1F" w:rsidRPr="0064191E" w:rsidRDefault="008237AA" w:rsidP="00295E1F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9525" r="11430" b="10795"/>
                      <wp:wrapNone/>
                      <wp:docPr id="11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ED7C2C" id="Rectangle 225" o:spid="_x0000_s1026" style="position:absolute;margin-left:21.15pt;margin-top:3.35pt;width:16.7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0T7H2x8CAAA+BAAADgAAAAAAAAAAAAAAAAAuAgAAZHJzL2Uyb0RvYy54bWxQSwEC&#10;LQAUAAYACAAAACEAzZDBjdwAAAAGAQAADwAAAAAAAAAAAAAAAAB5BAAAZHJzL2Rvd25yZXYueG1s&#10;UEsFBgAAAAAEAAQA8wAAAII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 xml:space="preserve">да-          </w:t>
            </w:r>
          </w:p>
          <w:p w:rsidR="008E5408" w:rsidRPr="0064191E" w:rsidRDefault="008237AA" w:rsidP="00295E1F">
            <w:pPr>
              <w:spacing w:line="240" w:lineRule="auto"/>
              <w:ind w:right="-28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9525" r="11430" b="8890"/>
                      <wp:wrapNone/>
                      <wp:docPr id="10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51DD7A" id="Rectangle 226" o:spid="_x0000_s1026" style="position:absolute;margin-left:21.15pt;margin-top:4.4pt;width:16.7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/QIgIAAD4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CsVP0CICAAA+BAAADgAAAAAAAAAAAAAAAAAuAgAAZHJzL2Uyb0RvYy54bWxQ&#10;SwECLQAUAAYACAAAACEA2OrQVtwAAAAGAQAADwAAAAAAAAAAAAAAAAB8BAAAZHJzL2Rvd25yZXYu&#10;eG1sUEsFBgAAAAAEAAQA8wAAAIU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 xml:space="preserve">не-          </w:t>
            </w:r>
          </w:p>
        </w:tc>
      </w:tr>
      <w:tr w:rsidR="00E62E93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E62E93" w:rsidRPr="0064191E" w:rsidRDefault="006F64B7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064" w:type="dxa"/>
            <w:vAlign w:val="center"/>
          </w:tcPr>
          <w:p w:rsidR="00E62E93" w:rsidRPr="0064191E" w:rsidRDefault="009C0219" w:rsidP="006F64B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О</w:t>
            </w:r>
            <w:r w:rsidR="007A4E15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пасан пас (расе у чл. 8. Одлуке)</w:t>
            </w:r>
            <w:r w:rsidR="00244514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је на јавну површину изведен на поводнику</w:t>
            </w:r>
            <w:r w:rsidR="00F245CB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не дужем од 1 метра</w:t>
            </w: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и са заштитном корпом на њушци</w:t>
            </w:r>
            <w:r w:rsidR="00F245CB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54" w:type="dxa"/>
          </w:tcPr>
          <w:p w:rsidR="006F64B7" w:rsidRPr="0064191E" w:rsidRDefault="008237AA" w:rsidP="006F64B7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8890" r="11430" b="11430"/>
                      <wp:wrapNone/>
                      <wp:docPr id="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776B52" id="Rectangle 239" o:spid="_x0000_s1026" style="position:absolute;margin-left:21.15pt;margin-top:3.35pt;width:16.7pt;height: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SlIQIAAD0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LOhSlIQIAAD0EAAAOAAAAAAAAAAAAAAAAAC4CAABkcnMvZTJvRG9jLnhtbFBL&#10;AQItABQABgAIAAAAIQDNkMGN3AAAAAYBAAAPAAAAAAAAAAAAAAAAAHsEAABkcnMvZG93bnJldi54&#10;bWxQSwUGAAAAAAQABADzAAAAhAUAAAAA&#10;"/>
                  </w:pict>
                </mc:Fallback>
              </mc:AlternateContent>
            </w:r>
            <w:r w:rsidR="006F64B7" w:rsidRPr="0064191E">
              <w:rPr>
                <w:sz w:val="20"/>
                <w:szCs w:val="20"/>
                <w:lang w:val="sr-Cyrl-RS"/>
              </w:rPr>
              <w:t>да-          -бр. бодова-</w:t>
            </w:r>
            <w:r w:rsidR="007A4243" w:rsidRPr="0064191E">
              <w:rPr>
                <w:sz w:val="20"/>
                <w:szCs w:val="20"/>
                <w:lang w:val="sr-Cyrl-RS"/>
              </w:rPr>
              <w:t>10/</w:t>
            </w:r>
          </w:p>
          <w:p w:rsidR="00E62E93" w:rsidRPr="0064191E" w:rsidRDefault="008237AA" w:rsidP="006F64B7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8890" r="11430" b="9525"/>
                      <wp:wrapNone/>
                      <wp:docPr id="8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B4B594" id="Rectangle 240" o:spid="_x0000_s1026" style="position:absolute;margin-left:21.15pt;margin-top:4.4pt;width:16.7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"/>
                  </w:pict>
                </mc:Fallback>
              </mc:AlternateContent>
            </w:r>
            <w:r w:rsidR="006F64B7" w:rsidRPr="0064191E">
              <w:rPr>
                <w:sz w:val="20"/>
                <w:szCs w:val="20"/>
                <w:lang w:val="sr-Cyrl-RS"/>
              </w:rPr>
              <w:t>не-          -бр. бодова-</w:t>
            </w:r>
            <w:r w:rsidR="007A4243" w:rsidRPr="0064191E">
              <w:rPr>
                <w:sz w:val="20"/>
                <w:szCs w:val="20"/>
                <w:lang w:val="sr-Cyrl-RS"/>
              </w:rPr>
              <w:t>0/</w:t>
            </w:r>
          </w:p>
        </w:tc>
      </w:tr>
      <w:tr w:rsidR="00E62E93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E62E93" w:rsidRPr="0064191E" w:rsidRDefault="006F64B7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8а</w:t>
            </w:r>
          </w:p>
        </w:tc>
        <w:tc>
          <w:tcPr>
            <w:tcW w:w="6064" w:type="dxa"/>
            <w:vAlign w:val="center"/>
          </w:tcPr>
          <w:p w:rsidR="00E62E93" w:rsidRPr="0064191E" w:rsidRDefault="009C0219" w:rsidP="006F64B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Приликом извођења опасног пса на јавне површине, држалац пса/лице које га изво</w:t>
            </w:r>
            <w:r w:rsidR="00F245CB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ди, има уза себе доказ о власништву</w:t>
            </w:r>
            <w:r w:rsidR="00244514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 издат</w:t>
            </w:r>
            <w:r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у складу са прописом</w:t>
            </w:r>
            <w:r w:rsidR="00244514" w:rsidRPr="0064191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54" w:type="dxa"/>
          </w:tcPr>
          <w:p w:rsidR="006F64B7" w:rsidRPr="0064191E" w:rsidRDefault="008237AA" w:rsidP="006F64B7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7620" r="11430" b="12700"/>
                      <wp:wrapNone/>
                      <wp:docPr id="7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0057B5" id="Rectangle 241" o:spid="_x0000_s1026" style="position:absolute;margin-left:21.15pt;margin-top:3.35pt;width:16.7pt;height:1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vY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K92vYIQIAAD0EAAAOAAAAAAAAAAAAAAAAAC4CAABkcnMvZTJvRG9jLnhtbFBL&#10;AQItABQABgAIAAAAIQDNkMGN3AAAAAYBAAAPAAAAAAAAAAAAAAAAAHsEAABkcnMvZG93bnJldi54&#10;bWxQSwUGAAAAAAQABADzAAAAhAUAAAAA&#10;"/>
                  </w:pict>
                </mc:Fallback>
              </mc:AlternateContent>
            </w:r>
            <w:r w:rsidR="006F64B7" w:rsidRPr="0064191E">
              <w:rPr>
                <w:sz w:val="20"/>
                <w:szCs w:val="20"/>
                <w:lang w:val="sr-Cyrl-RS"/>
              </w:rPr>
              <w:t>да-          -бр. бодова-</w:t>
            </w:r>
            <w:r w:rsidR="007A4243" w:rsidRPr="0064191E">
              <w:rPr>
                <w:sz w:val="20"/>
                <w:szCs w:val="20"/>
                <w:lang w:val="sr-Cyrl-RS"/>
              </w:rPr>
              <w:t>10/</w:t>
            </w:r>
          </w:p>
          <w:p w:rsidR="00E62E93" w:rsidRPr="0064191E" w:rsidRDefault="008237AA" w:rsidP="006F64B7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7620" r="11430" b="10795"/>
                      <wp:wrapNone/>
                      <wp:docPr id="6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51B413" id="Rectangle 242" o:spid="_x0000_s1026" style="position:absolute;margin-left:21.15pt;margin-top:4.4pt;width:16.7pt;height: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PTIQIAAD0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RDOPTIQIAAD0EAAAOAAAAAAAAAAAAAAAAAC4CAABkcnMvZTJvRG9jLnhtbFBL&#10;AQItABQABgAIAAAAIQDY6tBW3AAAAAYBAAAPAAAAAAAAAAAAAAAAAHsEAABkcnMvZG93bnJldi54&#10;bWxQSwUGAAAAAAQABADzAAAAhAUAAAAA&#10;"/>
                  </w:pict>
                </mc:Fallback>
              </mc:AlternateContent>
            </w:r>
            <w:r w:rsidR="006F64B7" w:rsidRPr="0064191E">
              <w:rPr>
                <w:sz w:val="20"/>
                <w:szCs w:val="20"/>
                <w:lang w:val="sr-Cyrl-RS"/>
              </w:rPr>
              <w:t>не-          -бр. бодова-</w:t>
            </w:r>
            <w:r w:rsidR="007A4243" w:rsidRPr="0064191E">
              <w:rPr>
                <w:sz w:val="20"/>
                <w:szCs w:val="20"/>
                <w:lang w:val="sr-Cyrl-RS"/>
              </w:rPr>
              <w:t>0/</w:t>
            </w:r>
          </w:p>
        </w:tc>
      </w:tr>
      <w:tr w:rsidR="00E62E93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E62E93" w:rsidRPr="0064191E" w:rsidRDefault="006F64B7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8б</w:t>
            </w:r>
          </w:p>
        </w:tc>
        <w:tc>
          <w:tcPr>
            <w:tcW w:w="6064" w:type="dxa"/>
            <w:vAlign w:val="center"/>
          </w:tcPr>
          <w:p w:rsidR="00E62E93" w:rsidRPr="0064191E" w:rsidRDefault="009C0219" w:rsidP="0064191E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val="sr-Cyrl-RS"/>
              </w:rPr>
            </w:pPr>
            <w:r w:rsidRPr="0064191E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64191E">
              <w:rPr>
                <w:rFonts w:eastAsia="Times New Roman" w:cs="Calibri"/>
                <w:sz w:val="20"/>
                <w:szCs w:val="20"/>
                <w:lang w:val="sr-Cyrl-RS"/>
              </w:rPr>
              <w:t>Опасан пас је у</w:t>
            </w:r>
            <w:r w:rsidR="00F245CB" w:rsidRPr="0064191E">
              <w:rPr>
                <w:rFonts w:eastAsia="Times New Roman" w:cs="Calibri"/>
                <w:sz w:val="20"/>
                <w:szCs w:val="20"/>
                <w:lang w:val="sr-Cyrl-RS"/>
              </w:rPr>
              <w:t xml:space="preserve"> делу парка дозв</w:t>
            </w:r>
            <w:r w:rsidR="007A4243" w:rsidRPr="0064191E">
              <w:rPr>
                <w:rFonts w:eastAsia="Times New Roman" w:cs="Calibri"/>
                <w:sz w:val="20"/>
                <w:szCs w:val="20"/>
                <w:lang w:val="sr-Cyrl-RS"/>
              </w:rPr>
              <w:t>ољ</w:t>
            </w:r>
            <w:r w:rsidR="00F245CB" w:rsidRPr="0064191E">
              <w:rPr>
                <w:rFonts w:eastAsia="Times New Roman" w:cs="Calibri"/>
                <w:sz w:val="20"/>
                <w:szCs w:val="20"/>
                <w:lang w:val="sr-Cyrl-RS"/>
              </w:rPr>
              <w:t xml:space="preserve">еном за слободно кретање паса </w:t>
            </w:r>
            <w:r w:rsidRPr="0064191E">
              <w:rPr>
                <w:rFonts w:eastAsia="Times New Roman" w:cs="Calibri"/>
                <w:sz w:val="20"/>
                <w:szCs w:val="20"/>
                <w:lang w:val="sr-Cyrl-RS"/>
              </w:rPr>
              <w:t xml:space="preserve"> пуштен са поводника са корпом на њушци</w:t>
            </w:r>
            <w:r w:rsidR="00244514" w:rsidRPr="0064191E">
              <w:rPr>
                <w:rFonts w:eastAsia="Times New Roman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54" w:type="dxa"/>
          </w:tcPr>
          <w:p w:rsidR="006F64B7" w:rsidRPr="0064191E" w:rsidRDefault="008237AA" w:rsidP="006F64B7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6350" r="11430" b="13970"/>
                      <wp:wrapNone/>
                      <wp:docPr id="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7F55BA" id="Rectangle 243" o:spid="_x0000_s1026" style="position:absolute;margin-left:21.15pt;margin-top:3.35pt;width:16.7pt;height:1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BeIgIAAD0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egwXiICAAA9BAAADgAAAAAAAAAAAAAAAAAuAgAAZHJzL2Uyb0RvYy54bWxQ&#10;SwECLQAUAAYACAAAACEAzZDBjdwAAAAGAQAADwAAAAAAAAAAAAAAAAB8BAAAZHJzL2Rvd25yZXYu&#10;eG1sUEsFBgAAAAAEAAQA8wAAAIUFAAAAAA==&#10;"/>
                  </w:pict>
                </mc:Fallback>
              </mc:AlternateContent>
            </w:r>
            <w:r w:rsidR="006F64B7" w:rsidRPr="0064191E">
              <w:rPr>
                <w:sz w:val="20"/>
                <w:szCs w:val="20"/>
                <w:lang w:val="sr-Cyrl-RS"/>
              </w:rPr>
              <w:t>да-          -бр. бодова-</w:t>
            </w:r>
            <w:r w:rsidR="007A4243" w:rsidRPr="0064191E">
              <w:rPr>
                <w:sz w:val="20"/>
                <w:szCs w:val="20"/>
                <w:lang w:val="sr-Cyrl-RS"/>
              </w:rPr>
              <w:t>10/</w:t>
            </w:r>
          </w:p>
          <w:p w:rsidR="00E62E93" w:rsidRPr="0064191E" w:rsidRDefault="008237AA" w:rsidP="006F64B7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6350" r="11430" b="12065"/>
                      <wp:wrapNone/>
                      <wp:docPr id="4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640A3E" id="Rectangle 244" o:spid="_x0000_s1026" style="position:absolute;margin-left:21.15pt;margin-top:4.4pt;width:16.7pt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IQIA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IoH0hAgAgAAPQQAAA4AAAAAAAAAAAAAAAAALgIAAGRycy9lMm9Eb2MueG1sUEsB&#10;Ai0AFAAGAAgAAAAhANjq0FbcAAAABgEAAA8AAAAAAAAAAAAAAAAAegQAAGRycy9kb3ducmV2Lnht&#10;bFBLBQYAAAAABAAEAPMAAACDBQAAAAA=&#10;"/>
                  </w:pict>
                </mc:Fallback>
              </mc:AlternateContent>
            </w:r>
            <w:r w:rsidR="006F64B7" w:rsidRPr="0064191E">
              <w:rPr>
                <w:sz w:val="20"/>
                <w:szCs w:val="20"/>
                <w:lang w:val="sr-Cyrl-RS"/>
              </w:rPr>
              <w:t>не-          -бр. бодова-</w:t>
            </w:r>
            <w:r w:rsidR="007A4243" w:rsidRPr="0064191E">
              <w:rPr>
                <w:sz w:val="20"/>
                <w:szCs w:val="20"/>
                <w:lang w:val="sr-Cyrl-RS"/>
              </w:rPr>
              <w:t>0/</w:t>
            </w:r>
          </w:p>
        </w:tc>
      </w:tr>
      <w:tr w:rsidR="008E5408" w:rsidRPr="0064191E" w:rsidTr="0064191E">
        <w:trPr>
          <w:trHeight w:val="629"/>
          <w:jc w:val="center"/>
        </w:trPr>
        <w:tc>
          <w:tcPr>
            <w:tcW w:w="648" w:type="dxa"/>
            <w:vAlign w:val="center"/>
          </w:tcPr>
          <w:p w:rsidR="008E5408" w:rsidRPr="0064191E" w:rsidRDefault="00295E1F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064" w:type="dxa"/>
            <w:vAlign w:val="center"/>
          </w:tcPr>
          <w:p w:rsidR="008E5408" w:rsidRPr="0064191E" w:rsidRDefault="00295E1F" w:rsidP="002A57B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64191E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Држалац/лице које је извело животињу је комуналном инспектору омогућио неометано вршење послова и ставило је на увид сва потребна документа</w:t>
            </w:r>
            <w:r w:rsidR="00244514" w:rsidRPr="0064191E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54" w:type="dxa"/>
          </w:tcPr>
          <w:p w:rsidR="00295E1F" w:rsidRPr="0064191E" w:rsidRDefault="008237AA" w:rsidP="00295E1F">
            <w:pPr>
              <w:spacing w:line="240" w:lineRule="auto"/>
              <w:ind w:left="-18"/>
              <w:rPr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5080" t="5080" r="11430" b="5715"/>
                      <wp:wrapNone/>
                      <wp:docPr id="3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AECB77" id="Rectangle 235" o:spid="_x0000_s1026" style="position:absolute;margin-left:21.15pt;margin-top:3.35pt;width:16.7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8wIQ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rTG8wIQIAAD0EAAAOAAAAAAAAAAAAAAAAAC4CAABkcnMvZTJvRG9jLnhtbFBL&#10;AQItABQABgAIAAAAIQDNkMGN3AAAAAYBAAAPAAAAAAAAAAAAAAAAAHsEAABkcnMvZG93bnJldi54&#10;bWxQSwUGAAAAAAQABADzAAAAhAUAAAAA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да-          -бр. бодова-</w:t>
            </w:r>
            <w:r w:rsidR="007A4243" w:rsidRPr="0064191E">
              <w:rPr>
                <w:sz w:val="20"/>
                <w:szCs w:val="20"/>
                <w:lang w:val="sr-Cyrl-RS"/>
              </w:rPr>
              <w:t>10/</w:t>
            </w:r>
          </w:p>
          <w:p w:rsidR="008E5408" w:rsidRPr="0064191E" w:rsidRDefault="008237AA" w:rsidP="00295E1F">
            <w:pPr>
              <w:spacing w:line="240" w:lineRule="auto"/>
              <w:ind w:right="-28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noProof/>
                <w:sz w:val="20"/>
                <w:szCs w:val="20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5080" t="5715" r="11430" b="12700"/>
                      <wp:wrapNone/>
                      <wp:docPr id="2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7E0186" id="Rectangle 236" o:spid="_x0000_s1026" style="position:absolute;margin-left:21.15pt;margin-top:4.4pt;width:16.7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c7IgIAAD0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8LfnOyICAAA9BAAADgAAAAAAAAAAAAAAAAAuAgAAZHJzL2Uyb0RvYy54bWxQ&#10;SwECLQAUAAYACAAAACEA2OrQVtwAAAAGAQAADwAAAAAAAAAAAAAAAAB8BAAAZHJzL2Rvd25yZXYu&#10;eG1sUEsFBgAAAAAEAAQA8wAAAIUFAAAAAA==&#10;"/>
                  </w:pict>
                </mc:Fallback>
              </mc:AlternateContent>
            </w:r>
            <w:r w:rsidR="00295E1F" w:rsidRPr="0064191E">
              <w:rPr>
                <w:sz w:val="20"/>
                <w:szCs w:val="20"/>
                <w:lang w:val="sr-Cyrl-RS"/>
              </w:rPr>
              <w:t>не-          -бр. бодова-</w:t>
            </w:r>
            <w:r w:rsidR="007A4243" w:rsidRPr="0064191E">
              <w:rPr>
                <w:sz w:val="20"/>
                <w:szCs w:val="20"/>
                <w:lang w:val="sr-Cyrl-RS"/>
              </w:rPr>
              <w:t>0/</w:t>
            </w:r>
          </w:p>
        </w:tc>
      </w:tr>
      <w:tr w:rsidR="001604D2" w:rsidRPr="0064191E" w:rsidTr="0064191E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1604D2" w:rsidRPr="0064191E" w:rsidRDefault="001604D2" w:rsidP="00295E1F">
            <w:pPr>
              <w:spacing w:line="240" w:lineRule="auto"/>
              <w:ind w:left="-18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b/>
                <w:sz w:val="20"/>
                <w:szCs w:val="20"/>
                <w:lang w:val="sr-Cyrl-RS"/>
              </w:rPr>
              <w:t>Напомена:</w:t>
            </w:r>
          </w:p>
        </w:tc>
      </w:tr>
      <w:tr w:rsidR="008E5408" w:rsidRPr="0064191E" w:rsidTr="0064191E">
        <w:trPr>
          <w:jc w:val="center"/>
        </w:trPr>
        <w:tc>
          <w:tcPr>
            <w:tcW w:w="9666" w:type="dxa"/>
            <w:gridSpan w:val="3"/>
            <w:vAlign w:val="center"/>
          </w:tcPr>
          <w:p w:rsidR="008E5408" w:rsidRPr="0064191E" w:rsidRDefault="008E5408" w:rsidP="00D9348A">
            <w:pPr>
              <w:spacing w:line="240" w:lineRule="auto"/>
              <w:rPr>
                <w:rFonts w:eastAsia="Times New Roman" w:cs="Calibri"/>
                <w:b/>
                <w:sz w:val="20"/>
                <w:szCs w:val="20"/>
                <w:lang w:val="sr-Cyrl-RS"/>
              </w:rPr>
            </w:pPr>
          </w:p>
          <w:p w:rsidR="008E5408" w:rsidRPr="0064191E" w:rsidRDefault="008E5408" w:rsidP="00D9348A">
            <w:pPr>
              <w:spacing w:line="240" w:lineRule="auto"/>
              <w:rPr>
                <w:rFonts w:eastAsia="Times New Roman" w:cs="Calibri"/>
                <w:b/>
                <w:sz w:val="20"/>
                <w:szCs w:val="20"/>
                <w:lang w:val="sr-Cyrl-RS"/>
              </w:rPr>
            </w:pPr>
            <w:r w:rsidRPr="0064191E">
              <w:rPr>
                <w:rFonts w:eastAsia="Times New Roman" w:cs="Calibri"/>
                <w:b/>
                <w:sz w:val="20"/>
                <w:szCs w:val="20"/>
                <w:lang w:val="sr-Cyrl-RS"/>
              </w:rPr>
              <w:t>Максималан број бодова</w:t>
            </w:r>
            <w:r w:rsidR="006F64B7" w:rsidRPr="0064191E">
              <w:rPr>
                <w:rFonts w:eastAsia="Times New Roman" w:cs="Calibri"/>
                <w:b/>
                <w:sz w:val="20"/>
                <w:szCs w:val="20"/>
                <w:lang w:val="sr-Cyrl-RS"/>
              </w:rPr>
              <w:t>:</w:t>
            </w:r>
            <w:r w:rsidR="00F603EF"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 </w:t>
            </w:r>
            <w:r w:rsidRPr="00F603EF"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</w:t>
            </w:r>
            <w:r w:rsidR="00F603EF" w:rsidRPr="00F603EF">
              <w:rPr>
                <w:rFonts w:eastAsia="Times New Roman" w:cs="Calibri"/>
                <w:b/>
                <w:lang w:val="sr-Latn-CS"/>
              </w:rPr>
              <w:t>110</w:t>
            </w:r>
            <w:r w:rsidRPr="00F603EF">
              <w:rPr>
                <w:rFonts w:eastAsia="Times New Roman" w:cs="Calibri"/>
                <w:b/>
                <w:lang w:val="sr-Cyrl-RS"/>
              </w:rPr>
              <w:t xml:space="preserve"> </w:t>
            </w:r>
            <w:r w:rsidRPr="00F603EF"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                                                                          </w:t>
            </w:r>
            <w:r w:rsidR="00312906">
              <w:rPr>
                <w:rFonts w:eastAsia="Times New Roman" w:cs="Calibri"/>
                <w:b/>
                <w:sz w:val="20"/>
                <w:szCs w:val="20"/>
                <w:lang w:val="sr-Latn-CS"/>
              </w:rPr>
              <w:t xml:space="preserve">            </w:t>
            </w:r>
            <w:r w:rsidRPr="00F603EF"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</w:t>
            </w:r>
            <w:r w:rsidRPr="0064191E">
              <w:rPr>
                <w:rFonts w:eastAsia="Times New Roman" w:cs="Calibri"/>
                <w:b/>
                <w:sz w:val="20"/>
                <w:szCs w:val="20"/>
                <w:lang w:val="sr-Cyrl-RS"/>
              </w:rPr>
              <w:t>Утврђен број бодова</w:t>
            </w:r>
            <w:r w:rsidR="006F64B7" w:rsidRPr="0064191E">
              <w:rPr>
                <w:rFonts w:eastAsia="Times New Roman" w:cs="Calibri"/>
                <w:b/>
                <w:sz w:val="20"/>
                <w:szCs w:val="20"/>
                <w:lang w:val="sr-Cyrl-RS"/>
              </w:rPr>
              <w:t>:</w:t>
            </w:r>
            <w:r w:rsidRPr="0064191E"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     </w:t>
            </w:r>
          </w:p>
          <w:p w:rsidR="008E5408" w:rsidRPr="0064191E" w:rsidRDefault="001604D2" w:rsidP="00D9348A">
            <w:pPr>
              <w:spacing w:line="240" w:lineRule="auto"/>
              <w:rPr>
                <w:sz w:val="20"/>
                <w:szCs w:val="20"/>
                <w:lang w:val="sr-Cyrl-RS"/>
              </w:rPr>
            </w:pPr>
            <w:r w:rsidRPr="0064191E"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                           </w:t>
            </w:r>
            <w:r w:rsidR="008E5408" w:rsidRPr="0064191E">
              <w:rPr>
                <w:rFonts w:eastAsia="Times New Roman" w:cs="Calibri"/>
                <w:b/>
                <w:sz w:val="20"/>
                <w:szCs w:val="20"/>
                <w:lang w:val="sr-Cyrl-RS"/>
              </w:rPr>
              <w:t xml:space="preserve">                            </w:t>
            </w:r>
          </w:p>
        </w:tc>
      </w:tr>
    </w:tbl>
    <w:p w:rsidR="002B3F20" w:rsidRPr="0064191E" w:rsidRDefault="002B3F20">
      <w:pPr>
        <w:rPr>
          <w:sz w:val="20"/>
          <w:szCs w:val="20"/>
          <w:lang w:val="sr-Cyrl-RS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64191E" w:rsidTr="0064191E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64191E" w:rsidRDefault="00D80CAC" w:rsidP="00F003CB">
            <w:pPr>
              <w:spacing w:line="24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64191E">
              <w:rPr>
                <w:b/>
                <w:sz w:val="20"/>
                <w:szCs w:val="20"/>
                <w:lang w:val="sr-Cyrl-RS"/>
              </w:rPr>
              <w:t>ТАБЕЛА ЗА УТВРЂИВАЊЕ СТЕПЕНА РИЗИКА</w:t>
            </w:r>
          </w:p>
        </w:tc>
      </w:tr>
      <w:tr w:rsidR="00D80CAC" w:rsidRPr="0064191E" w:rsidTr="0064191E">
        <w:trPr>
          <w:trHeight w:val="602"/>
          <w:jc w:val="center"/>
        </w:trPr>
        <w:tc>
          <w:tcPr>
            <w:tcW w:w="3222" w:type="dxa"/>
          </w:tcPr>
          <w:p w:rsidR="00D80CAC" w:rsidRPr="0064191E" w:rsidRDefault="00D80CAC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color w:val="000000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3222" w:type="dxa"/>
          </w:tcPr>
          <w:p w:rsidR="00D80CAC" w:rsidRPr="0064191E" w:rsidRDefault="00D80CAC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color w:val="000000"/>
                <w:sz w:val="20"/>
                <w:szCs w:val="20"/>
                <w:lang w:val="sr-Cyrl-RS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64191E" w:rsidRDefault="00D80CAC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color w:val="000000"/>
                <w:sz w:val="20"/>
                <w:szCs w:val="20"/>
                <w:lang w:val="sr-Cyrl-RS"/>
              </w:rPr>
              <w:t>обележи утврђени степен ризика по броју бодова</w:t>
            </w:r>
          </w:p>
        </w:tc>
      </w:tr>
      <w:tr w:rsidR="00D80CAC" w:rsidRPr="0064191E" w:rsidTr="0064191E">
        <w:trPr>
          <w:jc w:val="center"/>
        </w:trPr>
        <w:tc>
          <w:tcPr>
            <w:tcW w:w="3222" w:type="dxa"/>
          </w:tcPr>
          <w:p w:rsidR="00D80CAC" w:rsidRPr="0064191E" w:rsidRDefault="00D80CAC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64191E" w:rsidRDefault="00244514" w:rsidP="008D4800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100-11</w:t>
            </w:r>
            <w:r w:rsidR="007A4243" w:rsidRPr="0064191E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3222" w:type="dxa"/>
          </w:tcPr>
          <w:p w:rsidR="00D80CAC" w:rsidRPr="0064191E" w:rsidRDefault="00D80CAC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D80CAC" w:rsidRPr="0064191E" w:rsidTr="0064191E">
        <w:trPr>
          <w:jc w:val="center"/>
        </w:trPr>
        <w:tc>
          <w:tcPr>
            <w:tcW w:w="3222" w:type="dxa"/>
          </w:tcPr>
          <w:p w:rsidR="00D80CAC" w:rsidRPr="0064191E" w:rsidRDefault="00D80CAC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Низак</w:t>
            </w:r>
          </w:p>
        </w:tc>
        <w:tc>
          <w:tcPr>
            <w:tcW w:w="3222" w:type="dxa"/>
          </w:tcPr>
          <w:p w:rsidR="00D80CAC" w:rsidRPr="0064191E" w:rsidRDefault="00244514" w:rsidP="008D4800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90-9</w:t>
            </w:r>
            <w:r w:rsidR="007A4243" w:rsidRPr="0064191E"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3222" w:type="dxa"/>
          </w:tcPr>
          <w:p w:rsidR="00D80CAC" w:rsidRPr="0064191E" w:rsidRDefault="00D80CAC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D80CAC" w:rsidRPr="0064191E" w:rsidTr="0064191E">
        <w:trPr>
          <w:jc w:val="center"/>
        </w:trPr>
        <w:tc>
          <w:tcPr>
            <w:tcW w:w="3222" w:type="dxa"/>
          </w:tcPr>
          <w:p w:rsidR="00D80CAC" w:rsidRPr="0064191E" w:rsidRDefault="00D80CAC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Средњи</w:t>
            </w:r>
          </w:p>
        </w:tc>
        <w:tc>
          <w:tcPr>
            <w:tcW w:w="3222" w:type="dxa"/>
          </w:tcPr>
          <w:p w:rsidR="00D80CAC" w:rsidRPr="0064191E" w:rsidRDefault="00244514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8</w:t>
            </w:r>
            <w:r w:rsidR="007A4243" w:rsidRPr="0064191E">
              <w:rPr>
                <w:sz w:val="20"/>
                <w:szCs w:val="20"/>
                <w:lang w:val="sr-Cyrl-RS"/>
              </w:rPr>
              <w:t>0-</w:t>
            </w:r>
            <w:r w:rsidRPr="0064191E">
              <w:rPr>
                <w:sz w:val="20"/>
                <w:szCs w:val="20"/>
                <w:lang w:val="sr-Cyrl-RS"/>
              </w:rPr>
              <w:t>89</w:t>
            </w:r>
          </w:p>
        </w:tc>
        <w:tc>
          <w:tcPr>
            <w:tcW w:w="3222" w:type="dxa"/>
          </w:tcPr>
          <w:p w:rsidR="00D80CAC" w:rsidRPr="0064191E" w:rsidRDefault="00D80CAC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D80CAC" w:rsidRPr="0064191E" w:rsidTr="0064191E">
        <w:trPr>
          <w:jc w:val="center"/>
        </w:trPr>
        <w:tc>
          <w:tcPr>
            <w:tcW w:w="3222" w:type="dxa"/>
          </w:tcPr>
          <w:p w:rsidR="00D80CAC" w:rsidRPr="0064191E" w:rsidRDefault="00D80CAC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Висок</w:t>
            </w:r>
          </w:p>
        </w:tc>
        <w:tc>
          <w:tcPr>
            <w:tcW w:w="3222" w:type="dxa"/>
          </w:tcPr>
          <w:p w:rsidR="00D80CAC" w:rsidRPr="0064191E" w:rsidRDefault="00244514" w:rsidP="008D4800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50-7</w:t>
            </w:r>
            <w:r w:rsidR="007A4243" w:rsidRPr="0064191E"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3222" w:type="dxa"/>
          </w:tcPr>
          <w:p w:rsidR="00D80CAC" w:rsidRPr="0064191E" w:rsidRDefault="00D80CAC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D80CAC" w:rsidRPr="0064191E" w:rsidTr="0064191E">
        <w:trPr>
          <w:jc w:val="center"/>
        </w:trPr>
        <w:tc>
          <w:tcPr>
            <w:tcW w:w="3222" w:type="dxa"/>
          </w:tcPr>
          <w:p w:rsidR="00D80CAC" w:rsidRPr="0064191E" w:rsidRDefault="006F64B7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К</w:t>
            </w:r>
            <w:r w:rsidR="00D80CAC" w:rsidRPr="0064191E">
              <w:rPr>
                <w:sz w:val="20"/>
                <w:szCs w:val="20"/>
                <w:lang w:val="sr-Cyrl-RS"/>
              </w:rPr>
              <w:t>ритичан</w:t>
            </w:r>
          </w:p>
        </w:tc>
        <w:tc>
          <w:tcPr>
            <w:tcW w:w="3222" w:type="dxa"/>
          </w:tcPr>
          <w:p w:rsidR="00D80CAC" w:rsidRPr="0064191E" w:rsidRDefault="007A4243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64191E">
              <w:rPr>
                <w:sz w:val="20"/>
                <w:szCs w:val="20"/>
                <w:lang w:val="sr-Cyrl-RS"/>
              </w:rPr>
              <w:t>0-49</w:t>
            </w:r>
          </w:p>
        </w:tc>
        <w:tc>
          <w:tcPr>
            <w:tcW w:w="3222" w:type="dxa"/>
          </w:tcPr>
          <w:p w:rsidR="00D80CAC" w:rsidRPr="0064191E" w:rsidRDefault="00D80CAC" w:rsidP="00F003CB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D80CAC" w:rsidRPr="0064191E" w:rsidRDefault="00D80CAC" w:rsidP="00D80CAC">
      <w:pPr>
        <w:rPr>
          <w:sz w:val="20"/>
          <w:szCs w:val="20"/>
          <w:lang w:val="sr-Cyrl-RS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64191E" w:rsidRPr="0064191E" w:rsidTr="006B0609">
        <w:trPr>
          <w:trHeight w:val="910"/>
          <w:jc w:val="center"/>
        </w:trPr>
        <w:tc>
          <w:tcPr>
            <w:tcW w:w="3093" w:type="dxa"/>
          </w:tcPr>
          <w:p w:rsidR="0064191E" w:rsidRPr="0064191E" w:rsidRDefault="0064191E" w:rsidP="006B0609">
            <w:pPr>
              <w:spacing w:line="240" w:lineRule="auto"/>
              <w:jc w:val="center"/>
              <w:rPr>
                <w:lang w:val="sr-Cyrl-RS"/>
              </w:rPr>
            </w:pPr>
            <w:bookmarkStart w:id="2" w:name="_Hlk513720752"/>
            <w:r w:rsidRPr="0064191E"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64191E" w:rsidRPr="0064191E" w:rsidRDefault="0064191E" w:rsidP="006B0609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64191E">
              <w:rPr>
                <w:lang w:val="sr-Cyrl-RS"/>
              </w:rPr>
              <w:t>М.П.</w:t>
            </w:r>
          </w:p>
        </w:tc>
        <w:tc>
          <w:tcPr>
            <w:tcW w:w="3094" w:type="dxa"/>
          </w:tcPr>
          <w:p w:rsidR="0064191E" w:rsidRPr="0064191E" w:rsidRDefault="0064191E" w:rsidP="006B0609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64191E">
              <w:rPr>
                <w:lang w:val="sr-Cyrl-RS"/>
              </w:rPr>
              <w:t>ИНСПЕКТОР</w:t>
            </w:r>
          </w:p>
        </w:tc>
      </w:tr>
      <w:bookmarkEnd w:id="2"/>
    </w:tbl>
    <w:p w:rsidR="0064191E" w:rsidRPr="0064191E" w:rsidRDefault="0064191E" w:rsidP="00D80CAC">
      <w:pPr>
        <w:rPr>
          <w:lang w:val="sr-Cyrl-RS"/>
        </w:rPr>
      </w:pPr>
    </w:p>
    <w:sectPr w:rsidR="0064191E" w:rsidRPr="0064191E" w:rsidSect="0064191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6426"/>
    <w:multiLevelType w:val="hybridMultilevel"/>
    <w:tmpl w:val="AF0292F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EC7703C"/>
    <w:multiLevelType w:val="hybridMultilevel"/>
    <w:tmpl w:val="F322223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0062A"/>
    <w:multiLevelType w:val="hybridMultilevel"/>
    <w:tmpl w:val="4912B09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4"/>
  </w:num>
  <w:num w:numId="5">
    <w:abstractNumId w:val="4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3"/>
  </w:num>
  <w:num w:numId="13">
    <w:abstractNumId w:val="10"/>
  </w:num>
  <w:num w:numId="14">
    <w:abstractNumId w:val="8"/>
  </w:num>
  <w:num w:numId="15">
    <w:abstractNumId w:val="20"/>
  </w:num>
  <w:num w:numId="16">
    <w:abstractNumId w:val="7"/>
  </w:num>
  <w:num w:numId="17">
    <w:abstractNumId w:val="0"/>
  </w:num>
  <w:num w:numId="18">
    <w:abstractNumId w:val="11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4"/>
    <w:rsid w:val="000119FD"/>
    <w:rsid w:val="00031EA0"/>
    <w:rsid w:val="0004332B"/>
    <w:rsid w:val="0004769C"/>
    <w:rsid w:val="0006153D"/>
    <w:rsid w:val="000A6918"/>
    <w:rsid w:val="000C4893"/>
    <w:rsid w:val="001604D2"/>
    <w:rsid w:val="00182363"/>
    <w:rsid w:val="00196BD6"/>
    <w:rsid w:val="001B2DA4"/>
    <w:rsid w:val="00213896"/>
    <w:rsid w:val="00244514"/>
    <w:rsid w:val="00255D6A"/>
    <w:rsid w:val="00270C2E"/>
    <w:rsid w:val="0027708A"/>
    <w:rsid w:val="0028471A"/>
    <w:rsid w:val="00286D89"/>
    <w:rsid w:val="00295E1F"/>
    <w:rsid w:val="002A57BE"/>
    <w:rsid w:val="002B3F20"/>
    <w:rsid w:val="002E58BB"/>
    <w:rsid w:val="00312906"/>
    <w:rsid w:val="003149A2"/>
    <w:rsid w:val="003421EE"/>
    <w:rsid w:val="00342ED4"/>
    <w:rsid w:val="0035370E"/>
    <w:rsid w:val="00361647"/>
    <w:rsid w:val="0036182D"/>
    <w:rsid w:val="00367F5F"/>
    <w:rsid w:val="0039155A"/>
    <w:rsid w:val="0039321C"/>
    <w:rsid w:val="003B732B"/>
    <w:rsid w:val="003C2463"/>
    <w:rsid w:val="003E0E70"/>
    <w:rsid w:val="003E3F7B"/>
    <w:rsid w:val="004104D4"/>
    <w:rsid w:val="00421CEA"/>
    <w:rsid w:val="00437A85"/>
    <w:rsid w:val="0046438D"/>
    <w:rsid w:val="004665AD"/>
    <w:rsid w:val="004836A5"/>
    <w:rsid w:val="004971EB"/>
    <w:rsid w:val="004A4A28"/>
    <w:rsid w:val="004B4211"/>
    <w:rsid w:val="004B4726"/>
    <w:rsid w:val="006164F0"/>
    <w:rsid w:val="0062253D"/>
    <w:rsid w:val="0064191E"/>
    <w:rsid w:val="006641D6"/>
    <w:rsid w:val="006A784E"/>
    <w:rsid w:val="006A7F7C"/>
    <w:rsid w:val="006B1D39"/>
    <w:rsid w:val="006D5681"/>
    <w:rsid w:val="006F64B7"/>
    <w:rsid w:val="00732DE6"/>
    <w:rsid w:val="00741685"/>
    <w:rsid w:val="00753D9D"/>
    <w:rsid w:val="0077649A"/>
    <w:rsid w:val="007854EB"/>
    <w:rsid w:val="00786E4C"/>
    <w:rsid w:val="007A4243"/>
    <w:rsid w:val="007A4E15"/>
    <w:rsid w:val="007A537A"/>
    <w:rsid w:val="007A5787"/>
    <w:rsid w:val="007B53C5"/>
    <w:rsid w:val="007C03FF"/>
    <w:rsid w:val="007D23FC"/>
    <w:rsid w:val="00815723"/>
    <w:rsid w:val="0081628F"/>
    <w:rsid w:val="008237AA"/>
    <w:rsid w:val="008463E0"/>
    <w:rsid w:val="008A2439"/>
    <w:rsid w:val="008C7D68"/>
    <w:rsid w:val="008D4800"/>
    <w:rsid w:val="008E5408"/>
    <w:rsid w:val="009013F8"/>
    <w:rsid w:val="00927F13"/>
    <w:rsid w:val="00930C86"/>
    <w:rsid w:val="00945328"/>
    <w:rsid w:val="00946FA3"/>
    <w:rsid w:val="00974090"/>
    <w:rsid w:val="0099514E"/>
    <w:rsid w:val="009A706E"/>
    <w:rsid w:val="009C01C6"/>
    <w:rsid w:val="009C0219"/>
    <w:rsid w:val="009F285C"/>
    <w:rsid w:val="00A005F9"/>
    <w:rsid w:val="00A01238"/>
    <w:rsid w:val="00A24144"/>
    <w:rsid w:val="00A846A7"/>
    <w:rsid w:val="00A96ED8"/>
    <w:rsid w:val="00AA527F"/>
    <w:rsid w:val="00AC0D4C"/>
    <w:rsid w:val="00B774AA"/>
    <w:rsid w:val="00BD044C"/>
    <w:rsid w:val="00BD7BCA"/>
    <w:rsid w:val="00BE1590"/>
    <w:rsid w:val="00BE3CDE"/>
    <w:rsid w:val="00BF5140"/>
    <w:rsid w:val="00C31231"/>
    <w:rsid w:val="00C33F98"/>
    <w:rsid w:val="00C67475"/>
    <w:rsid w:val="00C92FDB"/>
    <w:rsid w:val="00CB4BB8"/>
    <w:rsid w:val="00CC19C4"/>
    <w:rsid w:val="00D0502E"/>
    <w:rsid w:val="00D11E02"/>
    <w:rsid w:val="00D26AE4"/>
    <w:rsid w:val="00D758DD"/>
    <w:rsid w:val="00D80CAC"/>
    <w:rsid w:val="00D9348A"/>
    <w:rsid w:val="00DA0BED"/>
    <w:rsid w:val="00DB305B"/>
    <w:rsid w:val="00E37670"/>
    <w:rsid w:val="00E56065"/>
    <w:rsid w:val="00E62E93"/>
    <w:rsid w:val="00E96407"/>
    <w:rsid w:val="00EA1535"/>
    <w:rsid w:val="00ED07A3"/>
    <w:rsid w:val="00F003CB"/>
    <w:rsid w:val="00F245CB"/>
    <w:rsid w:val="00F51C80"/>
    <w:rsid w:val="00F603EF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19F59-70B3-4270-98DD-23EE374D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table" w:customStyle="1" w:styleId="TableGrid">
    <w:name w:val="TableGrid"/>
    <w:rsid w:val="0064191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BE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BE15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270B-F066-4D7A-9D70-5C7478A2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8</cp:revision>
  <cp:lastPrinted>2020-08-13T09:59:00Z</cp:lastPrinted>
  <dcterms:created xsi:type="dcterms:W3CDTF">2018-05-10T11:17:00Z</dcterms:created>
  <dcterms:modified xsi:type="dcterms:W3CDTF">2020-08-13T10:00:00Z</dcterms:modified>
</cp:coreProperties>
</file>